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0E" w:rsidRDefault="005003A0">
      <w:pPr>
        <w:spacing w:after="0" w:line="259" w:lineRule="auto"/>
        <w:ind w:left="-331" w:right="54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601212" cy="5039867"/>
                <wp:effectExtent l="0" t="0" r="0" b="0"/>
                <wp:wrapTopAndBottom/>
                <wp:docPr id="15537" name="Group 15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212" cy="5039867"/>
                          <a:chOff x="0" y="0"/>
                          <a:chExt cx="3601212" cy="5039867"/>
                        </a:xfrm>
                      </wpg:grpSpPr>
                      <wps:wsp>
                        <wps:cNvPr id="22419" name="Shape 22419"/>
                        <wps:cNvSpPr/>
                        <wps:spPr>
                          <a:xfrm>
                            <a:off x="0" y="0"/>
                            <a:ext cx="3601212" cy="503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212" h="5039867">
                                <a:moveTo>
                                  <a:pt x="0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601212" y="5039867"/>
                                </a:lnTo>
                                <a:lnTo>
                                  <a:pt x="0" y="50398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421538" y="380113"/>
                            <a:ext cx="3939117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24"/>
                                </w:rPr>
                                <w:t xml:space="preserve">Главное управление МВД России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342390" y="544705"/>
                            <a:ext cx="1431614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24"/>
                                </w:rPr>
                                <w:t>по г. Москве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279654" y="884682"/>
                            <a:ext cx="3039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618">
                                <a:moveTo>
                                  <a:pt x="0" y="0"/>
                                </a:moveTo>
                                <a:lnTo>
                                  <a:pt x="3039618" y="0"/>
                                </a:lnTo>
                              </a:path>
                            </a:pathLst>
                          </a:custGeom>
                          <a:ln w="2590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56132" y="1363645"/>
                            <a:ext cx="2137788" cy="338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FFFF00"/>
                                  <w:sz w:val="40"/>
                                </w:rPr>
                                <w:t xml:space="preserve">УПРАВЛЕНИЕ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8271" y="1638455"/>
                            <a:ext cx="2829147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FFFF00"/>
                                  <w:sz w:val="40"/>
                                </w:rPr>
                                <w:t xml:space="preserve">ПО КОНТРОЛЮ 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5455" y="1912776"/>
                            <a:ext cx="390488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FFFF00"/>
                                  <w:sz w:val="40"/>
                                </w:rPr>
                                <w:t>ОБОРОТОМ НАРКОТИКОВ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19938" y="2359753"/>
                            <a:ext cx="3116998" cy="380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ПРЕДУПРЕЖДАЕТ!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803148" y="2845308"/>
                            <a:ext cx="2150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364">
                                <a:moveTo>
                                  <a:pt x="0" y="0"/>
                                </a:moveTo>
                                <a:lnTo>
                                  <a:pt x="21503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81912" y="4629912"/>
                            <a:ext cx="666759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00"/>
                                  <w:sz w:val="25"/>
                                </w:rPr>
                                <w:t>Москва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64536" y="3942588"/>
                            <a:ext cx="664464" cy="664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69492" y="2868168"/>
                            <a:ext cx="1057656" cy="16047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537" o:spid="_x0000_s1026" style="position:absolute;left:0;text-align:left;margin-left:0;margin-top:0;width:283.55pt;height:396.85pt;z-index:251658240;mso-position-horizontal-relative:page;mso-position-vertical-relative:page" coordsize="36012,5039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">
                <v:shape id="Shape 22419" o:spid="_x0000_s1027" style="position:absolute;width:36012;height:50398;visibility:visible;mso-wrap-style:square;v-text-anchor:top" coordsize="3601212,5039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lwccA&#10;AADeAAAADwAAAGRycy9kb3ducmV2LnhtbESPQUvDQBSE70L/w/IEL9JuEsRo2m2pQsCTYBXs8bn7&#10;mo3Nvg3ZTRv/vSsIPQ4z8w2z2kyuEycaQutZQb7IQBBrb1puFHy81/MHECEiG+w8k4IfCrBZz65W&#10;WBl/5jc67WIjEoRDhQpsjH0lZdCWHIaF74mTd/CDw5jk0Egz4DnBXSeLLLuXDltOCxZ7erakj7vR&#10;KdC1LcNXln/e6vH4/VTja1nuR6VurqftEkSkKV7C/+0Xo6Ao7vJH+LuTr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jpcHHAAAA3gAAAA8AAAAAAAAAAAAAAAAAmAIAAGRy&#10;cy9kb3ducmV2LnhtbFBLBQYAAAAABAAEAPUAAACMAwAAAAA=&#10;" path="m,l3601212,r,5039867l,5039867,,e" fillcolor="#002060" stroked="f" strokeweight="0">
                  <v:stroke miterlimit="83231f" joinstyle="miter"/>
                  <v:path arrowok="t" textboxrect="0,0,3601212,5039867"/>
                </v:shape>
                <v:rect id="Rectangle 7" o:spid="_x0000_s1028" style="position:absolute;left:4215;top:3801;width:39391;height:2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24"/>
                          </w:rPr>
                          <w:t xml:space="preserve">Главное управление МВД России </w:t>
                        </w:r>
                      </w:p>
                    </w:txbxContent>
                  </v:textbox>
                </v:rect>
                <v:rect id="Rectangle 8" o:spid="_x0000_s1029" style="position:absolute;left:13423;top:5447;width:14317;height:2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24"/>
                          </w:rPr>
                          <w:t>по г. Москве</w:t>
                        </w:r>
                      </w:p>
                    </w:txbxContent>
                  </v:textbox>
                </v:rect>
                <v:shape id="Shape 9" o:spid="_x0000_s1030" style="position:absolute;left:2796;top:8846;width:30396;height:0;visibility:visible;mso-wrap-style:square;v-text-anchor:top" coordsize="30396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GLcIA&#10;AADaAAAADwAAAGRycy9kb3ducmV2LnhtbESPQYvCMBSE78L+h/AW9qapuyDaNUpZUDwIYls9P5q3&#10;bbF5KU209d8bQfA4zMw3zHI9mEbcqHO1ZQXTSQSCuLC65lJBnm3GcxDOI2tsLJOCOzlYrz5GS4y1&#10;7flIt9SXIkDYxaig8r6NpXRFRQbdxLbEwfu3nUEfZFdK3WEf4KaR31E0kwZrDgsVtvRXUXFJr0bB&#10;Kdu2h83PkM6j/Lw7H/skl/tEqa/PIfkF4Wnw7/CrvdMKFvC8Em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kYtwgAAANoAAAAPAAAAAAAAAAAAAAAAAJgCAABkcnMvZG93&#10;bnJldi54bWxQSwUGAAAAAAQABAD1AAAAhwMAAAAA&#10;" path="m,l3039618,e" filled="f" strokecolor="white" strokeweight="2.04pt">
                  <v:stroke miterlimit="83231f" joinstyle="miter"/>
                  <v:path arrowok="t" textboxrect="0,0,3039618,0"/>
                </v:shape>
                <v:rect id="Rectangle 10" o:spid="_x0000_s1031" style="position:absolute;left:10561;top:13636;width:21378;height:3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color w:val="FFFF00"/>
                            <w:sz w:val="40"/>
                          </w:rPr>
                          <w:t xml:space="preserve">УПРАВЛЕНИЕ </w:t>
                        </w:r>
                      </w:p>
                    </w:txbxContent>
                  </v:textbox>
                </v:rect>
                <v:rect id="Rectangle 11" o:spid="_x0000_s1032" style="position:absolute;left:7982;top:16384;width:2829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color w:val="FFFF00"/>
                            <w:sz w:val="40"/>
                          </w:rPr>
                          <w:t xml:space="preserve">ПО КОНТРОЛЮ ЗА </w:t>
                        </w:r>
                      </w:p>
                    </w:txbxContent>
                  </v:textbox>
                </v:rect>
                <v:rect id="Rectangle 12" o:spid="_x0000_s1033" style="position:absolute;left:3654;top:19127;width:39049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color w:val="FFFF00"/>
                            <w:sz w:val="40"/>
                          </w:rPr>
                          <w:t>ОБОРОТОМ НАРКОТИКОВ</w:t>
                        </w:r>
                      </w:p>
                    </w:txbxContent>
                  </v:textbox>
                </v:rect>
                <v:rect id="Rectangle 13" o:spid="_x0000_s1034" style="position:absolute;left:7199;top:23597;width:31170;height:3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ПРЕДУПРЕЖДАЕТ!</w:t>
                        </w:r>
                      </w:p>
                    </w:txbxContent>
                  </v:textbox>
                </v:rect>
                <v:shape id="Shape 14" o:spid="_x0000_s1035" style="position:absolute;left:8031;top:28453;width:21504;height:0;visibility:visible;mso-wrap-style:square;v-text-anchor:top" coordsize="2150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+H8IA&#10;AADbAAAADwAAAGRycy9kb3ducmV2LnhtbERPTWvCQBC9C/6HZQpepG4UKTZ1FQkoAYVi7KHHITvN&#10;hmZnQ3Y18d+7QqG3ebzPWW8H24gbdb52rGA+S0AQl07XXCn4uuxfVyB8QNbYOCYFd/Kw3YxHa0y1&#10;6/lMtyJUIoawT1GBCaFNpfSlIYt+5lriyP24zmKIsKuk7rCP4baRiyR5kxZrjg0GW8oMlb/F1So4&#10;zr/zKpu+94cilPi5z1Zs8pNSk5dh9wEi0BD+xX/uXMf5S3j+E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j4fwgAAANsAAAAPAAAAAAAAAAAAAAAAAJgCAABkcnMvZG93&#10;bnJldi54bWxQSwUGAAAAAAQABAD1AAAAhwMAAAAA&#10;" path="m,l2150364,e" filled="f" strokecolor="white" strokeweight=".96pt">
                  <v:stroke miterlimit="83231f" joinstyle="miter"/>
                  <v:path arrowok="t" textboxrect="0,0,2150364,0"/>
                </v:shape>
                <v:rect id="Rectangle 15" o:spid="_x0000_s1036" style="position:absolute;left:15819;top:46299;width:6667;height:2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00"/>
                            <w:sz w:val="25"/>
                          </w:rPr>
                          <w:t>Москва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7" type="#_x0000_t75" style="position:absolute;left:27645;top:39425;width:6645;height:6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tJ5LDAAAA2wAAAA8AAABkcnMvZG93bnJldi54bWxET01rwkAQvRf8D8sI3uomAVtNXUNQpIKF&#10;VtuLtyE7TYLZ2ZDdJvHfd4VCb/N4n7PORtOInjpXW1YQzyMQxIXVNZcKvj73j0sQziNrbCyTghs5&#10;yDaThzWm2g58ov7sSxFC2KWooPK+TaV0RUUG3dy2xIH7tp1BH2BXSt3hEMJNI5MoepIGaw4NFba0&#10;rai4nn+MAp3QR3zsD/ntdZdc3ldvC15GF6Vm0zF/AeFp9P/iP/dBh/nPcP8lHC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u0nksMAAADbAAAADwAAAAAAAAAAAAAAAACf&#10;AgAAZHJzL2Rvd25yZXYueG1sUEsFBgAAAAAEAAQA9wAAAI8DAAAAAA==&#10;">
                  <v:imagedata r:id="rId9" o:title=""/>
                </v:shape>
                <v:shape id="Picture 19" o:spid="_x0000_s1038" type="#_x0000_t75" style="position:absolute;left:12694;top:28681;width:10577;height:16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k/nXEAAAA2wAAAA8AAABkcnMvZG93bnJldi54bWxET01rwkAQvRf8D8sI3uomHrRG19AKhVIr&#10;aBTE25idJqnZ2ZDdxvTfdwsFb/N4n7NMe1OLjlpXWVYQjyMQxLnVFRcKjofXxycQziNrrC2Tgh9y&#10;kK4GD0tMtL3xnrrMFyKEsEtQQel9k0jp8pIMurFtiAP3aVuDPsC2kLrFWwg3tZxE0VQarDg0lNjQ&#10;uqT8mn0bBe/bDmfbr5ejvGa7cxRf+s3Haa/UaNg/L0B46v1d/O9+02H+HP5+CQf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k/nXEAAAA2wAAAA8AAAAAAAAAAAAAAAAA&#10;nwIAAGRycy9kb3ducmV2LnhtbFBLBQYAAAAABAAEAPcAAACQAwAAAAA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9770E" w:rsidRDefault="005003A0">
      <w:pPr>
        <w:spacing w:after="132" w:line="259" w:lineRule="auto"/>
        <w:ind w:left="519" w:firstLine="0"/>
        <w:jc w:val="left"/>
      </w:pPr>
      <w:r>
        <w:rPr>
          <w:b/>
          <w:color w:val="0070C0"/>
          <w:u w:val="single" w:color="0070C0"/>
        </w:rPr>
        <w:lastRenderedPageBreak/>
        <w:t>ОБЩИЕ ПРИЗНАКИ УПОТРЕБЛЕНИЯ НАРКОТИКОВ</w:t>
      </w:r>
    </w:p>
    <w:p w:rsidR="00A9770E" w:rsidRDefault="005003A0">
      <w:pPr>
        <w:spacing w:after="159" w:line="251" w:lineRule="auto"/>
        <w:ind w:left="402" w:right="223" w:hanging="10"/>
        <w:jc w:val="center"/>
      </w:pPr>
      <w:r>
        <w:rPr>
          <w:b/>
          <w:color w:val="0070C0"/>
        </w:rPr>
        <w:t>ВНЕШНИЕ ПРИЗНАКИ:</w:t>
      </w:r>
    </w:p>
    <w:p w:rsidR="00A9770E" w:rsidRDefault="005003A0">
      <w:pPr>
        <w:numPr>
          <w:ilvl w:val="0"/>
          <w:numId w:val="1"/>
        </w:numPr>
        <w:ind w:right="14" w:firstLine="0"/>
      </w:pPr>
      <w:r>
        <w:t>бледность кожи;</w:t>
      </w:r>
    </w:p>
    <w:p w:rsidR="00A9770E" w:rsidRDefault="005003A0">
      <w:pPr>
        <w:numPr>
          <w:ilvl w:val="0"/>
          <w:numId w:val="1"/>
        </w:numPr>
        <w:ind w:right="14" w:firstLine="0"/>
      </w:pPr>
      <w:r>
        <w:t>расширенные или суженные зрачки;</w:t>
      </w:r>
    </w:p>
    <w:p w:rsidR="00A9770E" w:rsidRDefault="005003A0">
      <w:pPr>
        <w:numPr>
          <w:ilvl w:val="0"/>
          <w:numId w:val="1"/>
        </w:numPr>
        <w:ind w:right="14" w:firstLine="0"/>
      </w:pPr>
      <w:r>
        <w:t>покрасневшие или мутные глаза;</w:t>
      </w:r>
    </w:p>
    <w:p w:rsidR="00A9770E" w:rsidRDefault="005003A0">
      <w:pPr>
        <w:numPr>
          <w:ilvl w:val="0"/>
          <w:numId w:val="1"/>
        </w:numPr>
        <w:ind w:right="14" w:firstLine="0"/>
      </w:pPr>
      <w:r>
        <w:t>замедленная речь;</w:t>
      </w:r>
    </w:p>
    <w:p w:rsidR="00A9770E" w:rsidRDefault="005003A0">
      <w:pPr>
        <w:numPr>
          <w:ilvl w:val="0"/>
          <w:numId w:val="1"/>
        </w:numPr>
        <w:ind w:right="14" w:firstLine="0"/>
      </w:pPr>
      <w:r>
        <w:t>плохая координация движений;</w:t>
      </w:r>
    </w:p>
    <w:p w:rsidR="00A9770E" w:rsidRDefault="005003A0">
      <w:pPr>
        <w:numPr>
          <w:ilvl w:val="0"/>
          <w:numId w:val="1"/>
        </w:numPr>
        <w:ind w:right="14" w:firstLine="0"/>
      </w:pPr>
      <w:r>
        <w:t>нарушение сна;</w:t>
      </w:r>
    </w:p>
    <w:p w:rsidR="00A9770E" w:rsidRDefault="005003A0">
      <w:pPr>
        <w:numPr>
          <w:ilvl w:val="0"/>
          <w:numId w:val="1"/>
        </w:numPr>
        <w:ind w:right="14" w:firstLine="0"/>
      </w:pPr>
      <w:r>
        <w:t>потеря аппетита, похудение, иногда чрезмерное потребление пищи;</w:t>
      </w:r>
    </w:p>
    <w:p w:rsidR="00A9770E" w:rsidRDefault="005003A0">
      <w:pPr>
        <w:numPr>
          <w:ilvl w:val="0"/>
          <w:numId w:val="1"/>
        </w:numPr>
        <w:spacing w:after="142"/>
        <w:ind w:right="14" w:firstLine="0"/>
      </w:pPr>
      <w:r>
        <w:t>хронический кашель.</w:t>
      </w:r>
    </w:p>
    <w:p w:rsidR="00A9770E" w:rsidRDefault="005003A0">
      <w:pPr>
        <w:spacing w:after="56" w:line="251" w:lineRule="auto"/>
        <w:ind w:left="402" w:right="74" w:hanging="10"/>
        <w:jc w:val="center"/>
      </w:pPr>
      <w:r>
        <w:rPr>
          <w:b/>
          <w:color w:val="0070C0"/>
        </w:rPr>
        <w:t>ПОВЕДЕНЧЕСКИЕ ПРИЗНАКИ:</w:t>
      </w:r>
    </w:p>
    <w:p w:rsidR="00A9770E" w:rsidRDefault="005003A0">
      <w:pPr>
        <w:numPr>
          <w:ilvl w:val="0"/>
          <w:numId w:val="2"/>
        </w:numPr>
        <w:ind w:right="14" w:firstLine="0"/>
      </w:pPr>
      <w:r>
        <w:t>увеличивающееся безразличие к происходящему рядом;</w:t>
      </w:r>
    </w:p>
    <w:p w:rsidR="00A9770E" w:rsidRDefault="005003A0">
      <w:pPr>
        <w:numPr>
          <w:ilvl w:val="0"/>
          <w:numId w:val="2"/>
        </w:numPr>
        <w:ind w:right="14" w:firstLine="0"/>
      </w:pPr>
      <w:r>
        <w:t>уходы из дома и прогулы в школе;</w:t>
      </w:r>
    </w:p>
    <w:p w:rsidR="00A9770E" w:rsidRDefault="005003A0">
      <w:pPr>
        <w:numPr>
          <w:ilvl w:val="0"/>
          <w:numId w:val="2"/>
        </w:numPr>
        <w:ind w:right="14" w:firstLine="0"/>
      </w:pPr>
      <w:r>
        <w:t>трудность в сосредоточении, ухудшение памяти;</w:t>
      </w:r>
    </w:p>
    <w:p w:rsidR="00A9770E" w:rsidRDefault="005003A0">
      <w:pPr>
        <w:numPr>
          <w:ilvl w:val="0"/>
          <w:numId w:val="2"/>
        </w:numPr>
        <w:ind w:right="14" w:firstLine="0"/>
      </w:pPr>
      <w:r>
        <w:t>неадекватная реакция на критику;</w:t>
      </w:r>
    </w:p>
    <w:p w:rsidR="00A9770E" w:rsidRDefault="005003A0">
      <w:pPr>
        <w:numPr>
          <w:ilvl w:val="0"/>
          <w:numId w:val="2"/>
        </w:numPr>
        <w:ind w:right="14" w:firstLine="0"/>
      </w:pPr>
      <w:r>
        <w:t>частая и неожиданная смена настроения;</w:t>
      </w:r>
    </w:p>
    <w:p w:rsidR="00A9770E" w:rsidRDefault="005003A0">
      <w:pPr>
        <w:numPr>
          <w:ilvl w:val="0"/>
          <w:numId w:val="2"/>
        </w:numPr>
        <w:ind w:right="14" w:firstLine="0"/>
      </w:pPr>
      <w:r>
        <w:t>необычные просьбы дать денег;</w:t>
      </w:r>
    </w:p>
    <w:p w:rsidR="00A9770E" w:rsidRDefault="005003A0">
      <w:pPr>
        <w:numPr>
          <w:ilvl w:val="0"/>
          <w:numId w:val="2"/>
        </w:numPr>
        <w:ind w:right="14" w:firstLine="0"/>
      </w:pPr>
      <w:r>
        <w:t>пропажа из дома ценностей, одежды и др. вещей;</w:t>
      </w:r>
    </w:p>
    <w:p w:rsidR="00A9770E" w:rsidRDefault="005003A0">
      <w:pPr>
        <w:numPr>
          <w:ilvl w:val="0"/>
          <w:numId w:val="2"/>
        </w:numPr>
        <w:spacing w:after="137" w:line="261" w:lineRule="auto"/>
        <w:ind w:right="14" w:firstLine="0"/>
      </w:pPr>
      <w:r>
        <w:t>частые необъяснимые телефонные звонки; 9) появление новых подозрительных друзей; 10) изменение речи («сленг»).</w:t>
      </w:r>
    </w:p>
    <w:p w:rsidR="00A9770E" w:rsidRDefault="005003A0">
      <w:pPr>
        <w:spacing w:after="26" w:line="251" w:lineRule="auto"/>
        <w:ind w:left="402" w:right="69" w:hanging="10"/>
        <w:jc w:val="center"/>
      </w:pPr>
      <w:r>
        <w:rPr>
          <w:b/>
          <w:color w:val="0070C0"/>
        </w:rPr>
        <w:t>ПРИЗНАКИ - УЛИКИ:</w:t>
      </w:r>
    </w:p>
    <w:p w:rsidR="00A9770E" w:rsidRDefault="005003A0">
      <w:pPr>
        <w:numPr>
          <w:ilvl w:val="0"/>
          <w:numId w:val="3"/>
        </w:numPr>
        <w:ind w:right="14" w:firstLine="0"/>
      </w:pPr>
      <w:r>
        <w:t>следы от уколов, порезы, синяки;</w:t>
      </w:r>
    </w:p>
    <w:p w:rsidR="00A9770E" w:rsidRDefault="005003A0">
      <w:pPr>
        <w:numPr>
          <w:ilvl w:val="0"/>
          <w:numId w:val="3"/>
        </w:numPr>
        <w:ind w:right="14" w:firstLine="0"/>
      </w:pPr>
      <w:r>
        <w:t>свернутые в трубочку бумажки, маленькие ложечки, капсулы, бутылки, пузырьки, пипетки;</w:t>
      </w:r>
    </w:p>
    <w:p w:rsidR="00A9770E" w:rsidRDefault="005003A0">
      <w:pPr>
        <w:numPr>
          <w:ilvl w:val="0"/>
          <w:numId w:val="3"/>
        </w:numPr>
        <w:ind w:right="14" w:firstLine="0"/>
      </w:pPr>
      <w:r>
        <w:t>употребление табачных изделий в виде папирос, курительные трубочки;</w:t>
      </w:r>
    </w:p>
    <w:p w:rsidR="00A9770E" w:rsidRDefault="005003A0">
      <w:pPr>
        <w:numPr>
          <w:ilvl w:val="0"/>
          <w:numId w:val="3"/>
        </w:numPr>
        <w:ind w:right="14" w:firstLine="0"/>
      </w:pPr>
      <w:r>
        <w:t>пластиковые бутылки и жестяные банки с дырками, фольга;</w:t>
      </w:r>
    </w:p>
    <w:p w:rsidR="00A9770E" w:rsidRDefault="005003A0">
      <w:pPr>
        <w:numPr>
          <w:ilvl w:val="0"/>
          <w:numId w:val="3"/>
        </w:numPr>
        <w:ind w:right="14" w:firstLine="0"/>
      </w:pPr>
      <w:r>
        <w:lastRenderedPageBreak/>
        <w:t>упаковка от медикаментов.</w:t>
      </w:r>
    </w:p>
    <w:p w:rsidR="00A9770E" w:rsidRDefault="005003A0">
      <w:pPr>
        <w:ind w:left="51" w:right="82"/>
      </w:pPr>
      <w:r>
        <w:t>При наличии совокупности признаков из числа перечисленных, с большой уверенностью можно предположить об употреблении вашим близким наркотиков.</w:t>
      </w:r>
    </w:p>
    <w:p w:rsidR="00A9770E" w:rsidRDefault="005003A0">
      <w:pPr>
        <w:ind w:left="51" w:right="80"/>
      </w:pPr>
      <w:r>
        <w:t xml:space="preserve">Если вы предполагаете, что ваш близкий человек употребляет наркотики, не теряя времени обратитесь за консультацией к специалисту-наркологу. Позвоните на телефон доверия Московского научно-практического центра наркологии: 8 (495) 709-64-04. Врачи и психологи Центра готовы в любое время суток подсказать возможное решение проблем всех видов зависимости – наркомании, </w:t>
      </w:r>
      <w:proofErr w:type="spellStart"/>
      <w:r>
        <w:t>игромании</w:t>
      </w:r>
      <w:proofErr w:type="spellEnd"/>
      <w:r>
        <w:t xml:space="preserve"> и алкоголизма, и оказать психологическую поддержку как потребляющим </w:t>
      </w:r>
      <w:proofErr w:type="spellStart"/>
      <w:r>
        <w:t>психоактивные</w:t>
      </w:r>
      <w:proofErr w:type="spellEnd"/>
      <w:r>
        <w:t xml:space="preserve"> вещества, так и их близким.</w:t>
      </w:r>
    </w:p>
    <w:p w:rsidR="00A9770E" w:rsidRDefault="005003A0">
      <w:pPr>
        <w:ind w:left="51" w:right="81"/>
      </w:pPr>
      <w:r>
        <w:t>Не усугубляйте ситуацию криками и угрозами. Представьте себе, как вы бы себя повели, заболей он другой тяжелой болезнью. В такой ситуации никому не придет в голову унижать и оскорблять его только за то, что он болен.</w:t>
      </w:r>
    </w:p>
    <w:p w:rsidR="00A9770E" w:rsidRDefault="005003A0">
      <w:pPr>
        <w:spacing w:after="40"/>
        <w:ind w:left="51" w:right="14"/>
      </w:pPr>
      <w:r>
        <w:t xml:space="preserve">Постарайтесь выяснить, где он приобретает наркотики и потребляет их. Как правило, это происходит в </w:t>
      </w:r>
      <w:proofErr w:type="spellStart"/>
      <w:r>
        <w:t>наркопритонах</w:t>
      </w:r>
      <w:proofErr w:type="spellEnd"/>
      <w:r>
        <w:t>.</w:t>
      </w:r>
    </w:p>
    <w:p w:rsidR="00A9770E" w:rsidRDefault="005003A0">
      <w:pPr>
        <w:spacing w:line="251" w:lineRule="auto"/>
        <w:ind w:left="402" w:right="142" w:hanging="10"/>
        <w:jc w:val="center"/>
      </w:pPr>
      <w:r>
        <w:rPr>
          <w:b/>
          <w:color w:val="0070C0"/>
        </w:rPr>
        <w:t xml:space="preserve">ОСНОВНЫЕ ПРИЗНАКИ НАЛИЧИЯ </w:t>
      </w:r>
    </w:p>
    <w:p w:rsidR="00A9770E" w:rsidRDefault="005003A0">
      <w:pPr>
        <w:spacing w:after="75" w:line="251" w:lineRule="auto"/>
        <w:ind w:left="402" w:right="201" w:hanging="10"/>
        <w:jc w:val="center"/>
      </w:pPr>
      <w:r>
        <w:rPr>
          <w:b/>
          <w:color w:val="0070C0"/>
        </w:rPr>
        <w:t>НАРКОПРИТОНА И ТОЧКИ ПО ТОРГОВЛЕ НАРКОТИКАМИ</w:t>
      </w:r>
    </w:p>
    <w:p w:rsidR="00A9770E" w:rsidRDefault="005003A0">
      <w:pPr>
        <w:numPr>
          <w:ilvl w:val="0"/>
          <w:numId w:val="4"/>
        </w:numPr>
        <w:ind w:right="14"/>
      </w:pPr>
      <w:r>
        <w:t xml:space="preserve">На лестничной площадке стоит устойчивый запах ацетона или бензина. Помните – пары этих веществ и изготавливаемых в </w:t>
      </w:r>
      <w:proofErr w:type="spellStart"/>
      <w:r>
        <w:t>наркопритонах</w:t>
      </w:r>
      <w:proofErr w:type="spellEnd"/>
      <w:r>
        <w:t xml:space="preserve"> наркотиков вызывают заболевания дыхательных путей и другие тяжелые заболевания.</w:t>
      </w:r>
    </w:p>
    <w:p w:rsidR="00A9770E" w:rsidRDefault="005003A0">
      <w:pPr>
        <w:numPr>
          <w:ilvl w:val="0"/>
          <w:numId w:val="4"/>
        </w:numPr>
        <w:ind w:right="14"/>
      </w:pPr>
      <w:r>
        <w:t>Частое появление незнакомых вам людей, особенно в вечернее и ночное время. Эти люди, как правило, молодого возраста, имеют болезненный внешний вид, неопрятно одеты, не могут внятно объяснить, к кому и зачем пришли.</w:t>
      </w:r>
    </w:p>
    <w:p w:rsidR="00A9770E" w:rsidRDefault="005003A0">
      <w:pPr>
        <w:numPr>
          <w:ilvl w:val="0"/>
          <w:numId w:val="4"/>
        </w:numPr>
        <w:ind w:right="14"/>
      </w:pPr>
      <w:r>
        <w:lastRenderedPageBreak/>
        <w:t>На лестничной площадке или около подъезда появились использованные шприцы, вата, бинты со следами крови.</w:t>
      </w:r>
    </w:p>
    <w:p w:rsidR="00A9770E" w:rsidRDefault="005003A0">
      <w:pPr>
        <w:numPr>
          <w:ilvl w:val="0"/>
          <w:numId w:val="4"/>
        </w:numPr>
        <w:ind w:right="14"/>
      </w:pPr>
      <w:r>
        <w:t xml:space="preserve">В квартире, где предполагается наличие </w:t>
      </w:r>
      <w:proofErr w:type="spellStart"/>
      <w:r>
        <w:t>наркопритона</w:t>
      </w:r>
      <w:proofErr w:type="spellEnd"/>
      <w:r>
        <w:t>, периодически возникают скандалы, слышны крики, истерический смех, в нее часто вызывают «Скорую помощь».</w:t>
      </w:r>
    </w:p>
    <w:p w:rsidR="00A9770E" w:rsidRDefault="005003A0">
      <w:pPr>
        <w:spacing w:after="0" w:line="259" w:lineRule="auto"/>
        <w:ind w:left="10" w:right="95" w:hanging="10"/>
        <w:jc w:val="right"/>
      </w:pPr>
      <w:r>
        <w:rPr>
          <w:b/>
          <w:color w:val="0070C0"/>
        </w:rPr>
        <w:t xml:space="preserve">ЧТО НУЖНО ЗНАТЬ О ПЕРВОЙ ПОМОЩИ ЧЕЛОВЕКУ, </w:t>
      </w:r>
    </w:p>
    <w:p w:rsidR="00A9770E" w:rsidRDefault="005003A0">
      <w:pPr>
        <w:spacing w:after="159" w:line="251" w:lineRule="auto"/>
        <w:ind w:left="402" w:right="29" w:hanging="10"/>
        <w:jc w:val="center"/>
      </w:pPr>
      <w:r>
        <w:rPr>
          <w:b/>
          <w:color w:val="0070C0"/>
        </w:rPr>
        <w:t xml:space="preserve">НАХОДЯЩЕМУСЯ ПОД ВОЗДЕЙСТВИЕМ НАРКОТИКОВ </w:t>
      </w:r>
    </w:p>
    <w:p w:rsidR="00A9770E" w:rsidRDefault="005003A0">
      <w:pPr>
        <w:spacing w:after="193" w:line="254" w:lineRule="auto"/>
        <w:ind w:left="325" w:firstLine="283"/>
        <w:jc w:val="left"/>
      </w:pPr>
      <w:r>
        <w:rPr>
          <w:b/>
        </w:rPr>
        <w:t xml:space="preserve">Вызовите </w:t>
      </w:r>
      <w:r>
        <w:rPr>
          <w:b/>
          <w:i/>
        </w:rPr>
        <w:t xml:space="preserve">«Скорую помощь» </w:t>
      </w:r>
      <w:r>
        <w:rPr>
          <w:b/>
        </w:rPr>
        <w:t xml:space="preserve">по телефону </w:t>
      </w:r>
      <w:r>
        <w:rPr>
          <w:b/>
          <w:i/>
        </w:rPr>
        <w:t xml:space="preserve">103 </w:t>
      </w:r>
      <w:r>
        <w:rPr>
          <w:b/>
        </w:rPr>
        <w:t>и до ее прибытия постарайтесь соблюдать следующие правила.</w:t>
      </w:r>
    </w:p>
    <w:p w:rsidR="00A9770E" w:rsidRDefault="005003A0">
      <w:pPr>
        <w:numPr>
          <w:ilvl w:val="0"/>
          <w:numId w:val="5"/>
        </w:numPr>
        <w:spacing w:after="126"/>
        <w:ind w:right="14"/>
      </w:pPr>
      <w:r>
        <w:t>Поддерживайте человека в спокойном и удобном состоянии.</w:t>
      </w:r>
    </w:p>
    <w:p w:rsidR="00A9770E" w:rsidRDefault="005003A0">
      <w:pPr>
        <w:numPr>
          <w:ilvl w:val="0"/>
          <w:numId w:val="5"/>
        </w:numPr>
        <w:spacing w:after="126"/>
        <w:ind w:right="14"/>
      </w:pPr>
      <w:r>
        <w:t>Не оставляйте человека одного, если его тошнит, положить его следует так, чтобы голова была повернута в сторону, а не опрокинута назад, тем самым исключается возможность захлебнуться рвотными массами.</w:t>
      </w:r>
    </w:p>
    <w:p w:rsidR="00A9770E" w:rsidRDefault="005003A0">
      <w:pPr>
        <w:numPr>
          <w:ilvl w:val="0"/>
          <w:numId w:val="5"/>
        </w:numPr>
        <w:spacing w:after="126"/>
        <w:ind w:right="14"/>
      </w:pPr>
      <w:r>
        <w:t>Следите за дыханием. Если губы и кончики пальцев начали синеть, значит, дыхание прекращено.</w:t>
      </w:r>
    </w:p>
    <w:p w:rsidR="00A9770E" w:rsidRDefault="005003A0">
      <w:pPr>
        <w:numPr>
          <w:ilvl w:val="0"/>
          <w:numId w:val="5"/>
        </w:numPr>
        <w:spacing w:after="126"/>
        <w:ind w:right="14"/>
      </w:pPr>
      <w:r>
        <w:t>Соблюдайте дистанцию. Перед тем, как приблизиться или прикоснуться, объясните, что вы собираетесь делать.</w:t>
      </w:r>
    </w:p>
    <w:p w:rsidR="00A9770E" w:rsidRDefault="005003A0">
      <w:pPr>
        <w:numPr>
          <w:ilvl w:val="0"/>
          <w:numId w:val="5"/>
        </w:numPr>
        <w:spacing w:after="126"/>
        <w:ind w:right="14"/>
      </w:pPr>
      <w:r>
        <w:t>Говорите в ясной, успокаивающей манере.</w:t>
      </w:r>
    </w:p>
    <w:p w:rsidR="00A9770E" w:rsidRDefault="005003A0">
      <w:pPr>
        <w:numPr>
          <w:ilvl w:val="0"/>
          <w:numId w:val="5"/>
        </w:numPr>
        <w:spacing w:after="123"/>
        <w:ind w:right="14"/>
      </w:pPr>
      <w:r>
        <w:t>Не позволяйте человеку, находящемуся под воздействием наркотиков, ходить, бегать и вообще двигаться. Прежде всего не разрешайте ему садиться за руль.</w:t>
      </w:r>
    </w:p>
    <w:p w:rsidR="00A9770E" w:rsidRDefault="005003A0">
      <w:pPr>
        <w:numPr>
          <w:ilvl w:val="0"/>
          <w:numId w:val="5"/>
        </w:numPr>
        <w:spacing w:after="123"/>
        <w:ind w:right="14"/>
      </w:pPr>
      <w:r>
        <w:t>Не предлагайте ему пищу, жидкость или лекарства с целью приведения в чувство. Единственное, что может отрезвить человека – это время.</w:t>
      </w:r>
    </w:p>
    <w:p w:rsidR="00A9770E" w:rsidRDefault="005003A0">
      <w:pPr>
        <w:numPr>
          <w:ilvl w:val="0"/>
          <w:numId w:val="5"/>
        </w:numPr>
        <w:spacing w:after="123"/>
        <w:ind w:right="14"/>
      </w:pPr>
      <w:r>
        <w:lastRenderedPageBreak/>
        <w:t>Не ставьте человека под холодный душ: шок может привести к потере сознания, падению и увечью.</w:t>
      </w:r>
    </w:p>
    <w:p w:rsidR="00A9770E" w:rsidRDefault="005003A0">
      <w:pPr>
        <w:numPr>
          <w:ilvl w:val="0"/>
          <w:numId w:val="5"/>
        </w:numPr>
        <w:spacing w:after="126"/>
        <w:ind w:right="14"/>
      </w:pPr>
      <w:r>
        <w:t>Не принуждайте человека делать что-то без трезвого помощника.</w:t>
      </w:r>
    </w:p>
    <w:p w:rsidR="00A9770E" w:rsidRDefault="005003A0">
      <w:pPr>
        <w:numPr>
          <w:ilvl w:val="0"/>
          <w:numId w:val="5"/>
        </w:numPr>
        <w:ind w:right="14"/>
      </w:pPr>
      <w:r>
        <w:t>Не смейтесь, не насмехайтесь, не вызывайте гнева, спора или угрозы.</w:t>
      </w:r>
    </w:p>
    <w:p w:rsidR="00A9770E" w:rsidRDefault="005003A0">
      <w:pPr>
        <w:spacing w:after="3" w:line="251" w:lineRule="auto"/>
        <w:ind w:left="459" w:hanging="10"/>
        <w:jc w:val="left"/>
      </w:pPr>
      <w:r>
        <w:rPr>
          <w:b/>
          <w:color w:val="0070C0"/>
        </w:rPr>
        <w:t xml:space="preserve">ЕСТЬ НЕСКОЛЬКО НЕСЛОЖНЫХ, НО НАДЕЖНЫХ </w:t>
      </w:r>
    </w:p>
    <w:p w:rsidR="00A9770E" w:rsidRDefault="005003A0">
      <w:pPr>
        <w:spacing w:after="0" w:line="259" w:lineRule="auto"/>
        <w:ind w:left="10" w:right="253" w:hanging="10"/>
        <w:jc w:val="right"/>
      </w:pPr>
      <w:r>
        <w:rPr>
          <w:b/>
          <w:color w:val="0070C0"/>
        </w:rPr>
        <w:t xml:space="preserve">ПРАВИЛ ДЛЯ РОДИТЕЛЕЙ, КОТОРЫЕ ПОЗВОЛЯТ ИМ </w:t>
      </w:r>
    </w:p>
    <w:p w:rsidR="00A9770E" w:rsidRDefault="005003A0">
      <w:pPr>
        <w:spacing w:after="3" w:line="251" w:lineRule="auto"/>
        <w:ind w:left="787" w:hanging="10"/>
        <w:jc w:val="left"/>
      </w:pPr>
      <w:r>
        <w:rPr>
          <w:b/>
          <w:color w:val="0070C0"/>
        </w:rPr>
        <w:t xml:space="preserve">НЕ ПОТЕРЯТЬ КОНТАКТ С ПОДРОСТКОМ И </w:t>
      </w:r>
    </w:p>
    <w:p w:rsidR="00A9770E" w:rsidRDefault="005003A0">
      <w:pPr>
        <w:spacing w:after="159" w:line="251" w:lineRule="auto"/>
        <w:ind w:left="402" w:right="255" w:hanging="10"/>
        <w:jc w:val="center"/>
      </w:pPr>
      <w:r>
        <w:rPr>
          <w:b/>
          <w:color w:val="0070C0"/>
        </w:rPr>
        <w:t>УДЕРЖАТЬ ЕГО ОТ ОПАСНЫХ ЭКСПЕРИМЕНТОВ</w:t>
      </w:r>
    </w:p>
    <w:p w:rsidR="00A9770E" w:rsidRDefault="005003A0">
      <w:pPr>
        <w:numPr>
          <w:ilvl w:val="0"/>
          <w:numId w:val="6"/>
        </w:numPr>
        <w:ind w:right="116"/>
      </w:pPr>
      <w:r>
        <w:t>Чаще беседуйте со своим ребенком на самые разные темы. Поощряйте его инициативу.</w:t>
      </w:r>
    </w:p>
    <w:p w:rsidR="00A9770E" w:rsidRDefault="005003A0">
      <w:pPr>
        <w:numPr>
          <w:ilvl w:val="0"/>
          <w:numId w:val="6"/>
        </w:numPr>
        <w:ind w:right="116"/>
      </w:pPr>
      <w:r>
        <w:t>Относитесь с уважением к его личностно-духовным потребностям.</w:t>
      </w:r>
    </w:p>
    <w:p w:rsidR="00A9770E" w:rsidRDefault="005003A0">
      <w:pPr>
        <w:numPr>
          <w:ilvl w:val="0"/>
          <w:numId w:val="6"/>
        </w:numPr>
        <w:ind w:right="116"/>
      </w:pPr>
      <w:r>
        <w:t>Помните, что забота это – не только создание материального благополучия, а любовь – не сиюминутное выполнение всех требований вашего ребенка. Не подменяйте эти понятия!</w:t>
      </w:r>
    </w:p>
    <w:p w:rsidR="00A9770E" w:rsidRDefault="005003A0">
      <w:pPr>
        <w:numPr>
          <w:ilvl w:val="0"/>
          <w:numId w:val="6"/>
        </w:numPr>
        <w:ind w:right="116"/>
      </w:pPr>
      <w:r>
        <w:t>Для вашего ребенка самым главным является время, проведенное вместе с вами.</w:t>
      </w:r>
    </w:p>
    <w:p w:rsidR="00A9770E" w:rsidRDefault="005003A0">
      <w:pPr>
        <w:numPr>
          <w:ilvl w:val="0"/>
          <w:numId w:val="6"/>
        </w:numPr>
        <w:ind w:right="116"/>
      </w:pPr>
      <w:r>
        <w:t>Попытайтесь так организовать досуг ребенка, чтобы у него оставалось как можно меньше свободного времени (посещение музеев, театров, кружков, спортивных секций, музыкальных и художественных школ и т.п.).</w:t>
      </w:r>
    </w:p>
    <w:p w:rsidR="00A9770E" w:rsidRDefault="005003A0">
      <w:pPr>
        <w:numPr>
          <w:ilvl w:val="0"/>
          <w:numId w:val="6"/>
        </w:numPr>
        <w:ind w:right="116"/>
      </w:pPr>
      <w:r>
        <w:t>Вникайте в дела ваших детей, в их увлечения, не отдаляйтесь от ваших взрослеющих детей, внимательно относитесь к любому возникающему у них вопросу.</w:t>
      </w:r>
    </w:p>
    <w:p w:rsidR="00A9770E" w:rsidRDefault="005003A0">
      <w:pPr>
        <w:numPr>
          <w:ilvl w:val="0"/>
          <w:numId w:val="6"/>
        </w:numPr>
        <w:ind w:right="116"/>
      </w:pPr>
      <w:r>
        <w:t>Поддерживайте своих детей на пути к взрослой жизни. В повседневных хлопотах не забывайте о бесценном даре, который у вас есть – о вашем ребенке.</w:t>
      </w:r>
    </w:p>
    <w:p w:rsidR="00A9770E" w:rsidRDefault="005003A0">
      <w:pPr>
        <w:numPr>
          <w:ilvl w:val="0"/>
          <w:numId w:val="6"/>
        </w:numPr>
        <w:ind w:right="116"/>
      </w:pPr>
      <w:r>
        <w:lastRenderedPageBreak/>
        <w:t>Любите своего подростка безусловной любовью, не за что-то (отличные оценки, хорошее поведение и т.д.), а просто потому, что у вас есть и сейчас рядом с вами.</w:t>
      </w:r>
    </w:p>
    <w:p w:rsidR="00A9770E" w:rsidRDefault="005003A0">
      <w:pPr>
        <w:numPr>
          <w:ilvl w:val="0"/>
          <w:numId w:val="6"/>
        </w:numPr>
        <w:spacing w:after="196"/>
        <w:ind w:right="116"/>
      </w:pPr>
      <w:r>
        <w:t>Будьте примером здорового образа жизни.</w:t>
      </w:r>
    </w:p>
    <w:p w:rsidR="00A9770E" w:rsidRDefault="005003A0">
      <w:pPr>
        <w:spacing w:after="3" w:line="251" w:lineRule="auto"/>
        <w:ind w:left="586" w:hanging="137"/>
        <w:jc w:val="left"/>
      </w:pPr>
      <w:r>
        <w:rPr>
          <w:b/>
          <w:color w:val="0070C0"/>
        </w:rPr>
        <w:t xml:space="preserve">Уважаемые родители, старайтесь использовать каждую   свободную минуту для общения со своим ребенком. </w:t>
      </w:r>
    </w:p>
    <w:p w:rsidR="00A9770E" w:rsidRDefault="005003A0">
      <w:pPr>
        <w:spacing w:after="159" w:line="251" w:lineRule="auto"/>
        <w:ind w:left="402" w:right="392" w:hanging="10"/>
        <w:jc w:val="center"/>
      </w:pPr>
      <w:r>
        <w:rPr>
          <w:b/>
          <w:color w:val="0070C0"/>
        </w:rPr>
        <w:t>Это позволит вам на долгие годы сохранить теплые, доверительные отношения.</w:t>
      </w:r>
    </w:p>
    <w:p w:rsidR="00A9770E" w:rsidRDefault="005003A0">
      <w:pPr>
        <w:spacing w:after="7" w:line="251" w:lineRule="auto"/>
        <w:ind w:left="372" w:firstLine="0"/>
        <w:jc w:val="left"/>
      </w:pPr>
      <w:r>
        <w:rPr>
          <w:b/>
          <w:color w:val="FF0000"/>
          <w:sz w:val="21"/>
        </w:rPr>
        <w:t xml:space="preserve">ВОСЕМЬ «НЕ», КОТОРЫЕ ПОМОГУТ ВАМ </w:t>
      </w:r>
    </w:p>
    <w:p w:rsidR="00A9770E" w:rsidRDefault="005003A0">
      <w:pPr>
        <w:spacing w:after="110" w:line="251" w:lineRule="auto"/>
        <w:ind w:left="1131" w:hanging="245"/>
        <w:jc w:val="left"/>
      </w:pPr>
      <w:r>
        <w:rPr>
          <w:b/>
          <w:color w:val="FF0000"/>
          <w:sz w:val="21"/>
        </w:rPr>
        <w:t>И ВАШИМ ДЕТЯМ В СЛОЖНЫХ ЖИЗНЕННЫХ СИТУАЦИЯХ</w:t>
      </w:r>
    </w:p>
    <w:p w:rsidR="00A9770E" w:rsidRDefault="005003A0">
      <w:pPr>
        <w:numPr>
          <w:ilvl w:val="0"/>
          <w:numId w:val="7"/>
        </w:numPr>
        <w:spacing w:after="118" w:line="262" w:lineRule="auto"/>
        <w:ind w:right="33" w:firstLine="50"/>
      </w:pPr>
      <w:r>
        <w:rPr>
          <w:b/>
          <w:color w:val="FF0000"/>
          <w:sz w:val="18"/>
        </w:rPr>
        <w:t xml:space="preserve">НЕ </w:t>
      </w:r>
      <w:r>
        <w:rPr>
          <w:sz w:val="18"/>
        </w:rPr>
        <w:t>впадайте в панику или истерику при возникновении беседы, демонстрируйте конструктивный подход к решению проблемы и умение владеть собственным эмоциональным состоянием.</w:t>
      </w:r>
    </w:p>
    <w:p w:rsidR="00A9770E" w:rsidRDefault="005003A0">
      <w:pPr>
        <w:numPr>
          <w:ilvl w:val="0"/>
          <w:numId w:val="7"/>
        </w:numPr>
        <w:spacing w:after="118" w:line="262" w:lineRule="auto"/>
        <w:ind w:right="33" w:firstLine="50"/>
      </w:pPr>
      <w:r>
        <w:rPr>
          <w:b/>
          <w:color w:val="FF0000"/>
          <w:sz w:val="18"/>
        </w:rPr>
        <w:t xml:space="preserve">НЕ </w:t>
      </w:r>
      <w:r>
        <w:rPr>
          <w:sz w:val="18"/>
        </w:rPr>
        <w:t>кричите и не воздействуйте физически на подростка. Уважайте его личность и не переступайте границы.</w:t>
      </w:r>
    </w:p>
    <w:p w:rsidR="00A9770E" w:rsidRDefault="005003A0">
      <w:pPr>
        <w:numPr>
          <w:ilvl w:val="0"/>
          <w:numId w:val="7"/>
        </w:numPr>
        <w:spacing w:after="118" w:line="262" w:lineRule="auto"/>
        <w:ind w:right="33" w:firstLine="50"/>
      </w:pPr>
      <w:r>
        <w:rPr>
          <w:b/>
          <w:color w:val="FF0000"/>
          <w:sz w:val="18"/>
        </w:rPr>
        <w:t xml:space="preserve">НЕ </w:t>
      </w:r>
      <w:r>
        <w:rPr>
          <w:sz w:val="18"/>
        </w:rPr>
        <w:t>поддавайтесь на шантаж. Придерживайтесь избранной линии поведения.</w:t>
      </w:r>
    </w:p>
    <w:p w:rsidR="00A9770E" w:rsidRDefault="005003A0">
      <w:pPr>
        <w:numPr>
          <w:ilvl w:val="0"/>
          <w:numId w:val="7"/>
        </w:numPr>
        <w:spacing w:after="190" w:line="262" w:lineRule="auto"/>
        <w:ind w:right="33" w:firstLine="50"/>
      </w:pPr>
      <w:r>
        <w:rPr>
          <w:b/>
          <w:color w:val="FF0000"/>
          <w:sz w:val="18"/>
        </w:rPr>
        <w:t xml:space="preserve">НЕ </w:t>
      </w:r>
      <w:r>
        <w:rPr>
          <w:sz w:val="18"/>
        </w:rPr>
        <w:t>откладывайте визит к специалисту (психологу, врачу).</w:t>
      </w:r>
    </w:p>
    <w:p w:rsidR="00A9770E" w:rsidRDefault="005003A0">
      <w:pPr>
        <w:numPr>
          <w:ilvl w:val="0"/>
          <w:numId w:val="7"/>
        </w:numPr>
        <w:spacing w:after="118" w:line="262" w:lineRule="auto"/>
        <w:ind w:right="33" w:firstLine="50"/>
      </w:pPr>
      <w:r>
        <w:rPr>
          <w:b/>
          <w:color w:val="FF0000"/>
          <w:sz w:val="18"/>
        </w:rPr>
        <w:t xml:space="preserve">НЕ </w:t>
      </w:r>
      <w:r>
        <w:rPr>
          <w:sz w:val="18"/>
        </w:rPr>
        <w:t xml:space="preserve">делайте, не решайте за ребенка то, что решить должен он сам. Подростку необходимо столкнуться с </w:t>
      </w:r>
      <w:r>
        <w:rPr>
          <w:sz w:val="18"/>
        </w:rPr>
        <w:lastRenderedPageBreak/>
        <w:t>неприятными последствиями своих поступков, чтобы научиться отвечать за принятое им самим решение.</w:t>
      </w:r>
    </w:p>
    <w:p w:rsidR="00A9770E" w:rsidRDefault="005003A0">
      <w:pPr>
        <w:numPr>
          <w:ilvl w:val="0"/>
          <w:numId w:val="7"/>
        </w:numPr>
        <w:spacing w:after="118" w:line="262" w:lineRule="auto"/>
        <w:ind w:right="33" w:firstLine="50"/>
      </w:pPr>
      <w:r>
        <w:rPr>
          <w:b/>
          <w:color w:val="FF0000"/>
          <w:sz w:val="18"/>
        </w:rPr>
        <w:t xml:space="preserve">НЕ </w:t>
      </w:r>
      <w:r>
        <w:rPr>
          <w:sz w:val="18"/>
        </w:rPr>
        <w:t>давайте денег больше необходимого минимума.</w:t>
      </w:r>
    </w:p>
    <w:p w:rsidR="00A9770E" w:rsidRDefault="005003A0">
      <w:pPr>
        <w:numPr>
          <w:ilvl w:val="0"/>
          <w:numId w:val="7"/>
        </w:numPr>
        <w:spacing w:after="118" w:line="262" w:lineRule="auto"/>
        <w:ind w:right="33" w:firstLine="50"/>
      </w:pPr>
      <w:r>
        <w:rPr>
          <w:b/>
          <w:color w:val="FF0000"/>
          <w:sz w:val="18"/>
        </w:rPr>
        <w:t xml:space="preserve">НЕ </w:t>
      </w:r>
      <w:r>
        <w:rPr>
          <w:sz w:val="18"/>
        </w:rPr>
        <w:t>критикуйте понапрасну. Если вы не согласны, выскажите свое мнение ненавязчиво, аргументировано и твердо.</w:t>
      </w:r>
    </w:p>
    <w:p w:rsidR="00A9770E" w:rsidRDefault="005003A0">
      <w:pPr>
        <w:numPr>
          <w:ilvl w:val="0"/>
          <w:numId w:val="7"/>
        </w:numPr>
        <w:spacing w:after="118" w:line="262" w:lineRule="auto"/>
        <w:ind w:right="33" w:firstLine="50"/>
      </w:pPr>
      <w:r>
        <w:rPr>
          <w:b/>
          <w:color w:val="FF0000"/>
          <w:sz w:val="18"/>
        </w:rPr>
        <w:t xml:space="preserve">НЕ </w:t>
      </w:r>
      <w:r>
        <w:rPr>
          <w:sz w:val="18"/>
        </w:rPr>
        <w:t>будьте занудой. Многочасовые разговоры о наркотиках нравоучительны, беседы бесполезны и могут дать только обратный эффект.</w:t>
      </w:r>
    </w:p>
    <w:p w:rsidR="00A9770E" w:rsidRDefault="005003A0">
      <w:pPr>
        <w:spacing w:after="98" w:line="259" w:lineRule="auto"/>
        <w:ind w:left="250" w:hanging="10"/>
        <w:jc w:val="center"/>
      </w:pPr>
      <w:r>
        <w:rPr>
          <w:b/>
          <w:color w:val="0070C0"/>
          <w:sz w:val="21"/>
        </w:rPr>
        <w:t>ЭТО ДОЛЖЕН ЗНАТЬ КАЖДЫЙ!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Отказаться от наркотиков можно, но только в первый раз.</w:t>
      </w:r>
    </w:p>
    <w:p w:rsidR="00A9770E" w:rsidRDefault="005003A0">
      <w:pPr>
        <w:spacing w:after="160"/>
        <w:ind w:left="51" w:right="14"/>
      </w:pPr>
      <w:r>
        <w:t>Даже первая доза способна вызвать очень сильный эффект привыкания (зависимости).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Наркомания – хроническое заболевание, и оно продолжается до конца жизни.</w:t>
      </w:r>
    </w:p>
    <w:p w:rsidR="00A9770E" w:rsidRDefault="005003A0">
      <w:pPr>
        <w:spacing w:after="159"/>
        <w:ind w:left="51" w:right="14"/>
      </w:pPr>
      <w:r>
        <w:t>Возможна лишь приостановка потребления (ремиссия). При этом болезнь как бы дремлет и может возобновиться в любой момент. Наркотик «умеет» ждать.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делают человека слабым и безвольным.</w:t>
      </w:r>
    </w:p>
    <w:p w:rsidR="00A9770E" w:rsidRDefault="005003A0">
      <w:pPr>
        <w:spacing w:after="159"/>
        <w:ind w:left="51" w:right="14"/>
      </w:pPr>
      <w:r>
        <w:t>Наркомания – болезнь не только тела, но и души, духа. Сначала она поражает совесть (свойство души) и волю (свойство духа), и человек уже не может и не хочет выбирать что-либо сам, а управляется наркотиком. Сначала ты пробуешь наркотик, потом наступает зависимость, далее наркомания поражает организм.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lastRenderedPageBreak/>
        <w:t>Наркотики нарушают познавательные способности человека.</w:t>
      </w:r>
    </w:p>
    <w:p w:rsidR="00A9770E" w:rsidRDefault="005003A0">
      <w:pPr>
        <w:ind w:left="51" w:right="14"/>
      </w:pPr>
      <w:r>
        <w:t>Они затрудняют обучение, лишают способности и желания работать. В первую очередь страдает краткосрочная</w:t>
      </w:r>
    </w:p>
    <w:p w:rsidR="00A9770E" w:rsidRDefault="005003A0">
      <w:pPr>
        <w:spacing w:after="160"/>
        <w:ind w:left="51" w:right="14" w:firstLine="0"/>
      </w:pPr>
      <w:r>
        <w:t>(«оперативная») память.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дают фальшивое представление о счастье.</w:t>
      </w:r>
    </w:p>
    <w:p w:rsidR="00A9770E" w:rsidRDefault="005003A0">
      <w:pPr>
        <w:spacing w:after="157" w:line="259" w:lineRule="auto"/>
        <w:ind w:left="10" w:right="85" w:hanging="10"/>
        <w:jc w:val="right"/>
      </w:pPr>
      <w:r>
        <w:t>Искусственная «радость» заменяет общение, дружбу, любовь.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разрушают семью.</w:t>
      </w:r>
    </w:p>
    <w:p w:rsidR="00A9770E" w:rsidRDefault="005003A0">
      <w:pPr>
        <w:ind w:left="51" w:right="14"/>
      </w:pPr>
      <w:r>
        <w:t>Кто сам в плену, тот не может заботиться о близких, воспитывать детей.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разрушают дружбу.</w:t>
      </w:r>
    </w:p>
    <w:p w:rsidR="00A9770E" w:rsidRDefault="005003A0">
      <w:pPr>
        <w:spacing w:after="160"/>
        <w:ind w:left="51" w:right="14"/>
      </w:pPr>
      <w:proofErr w:type="gramStart"/>
      <w:r>
        <w:t>Тому</w:t>
      </w:r>
      <w:proofErr w:type="gramEnd"/>
      <w:r>
        <w:t xml:space="preserve"> кто «дружит» с наркотиками, друзья не нужны, а нужно только использовать людей в собственных интересах. Наркоман, по сути, - предатель, он предает сначала себя, потом близких. Со временем для него уже нет ничего и никого дороже наркотика. Привычка предавать делает характер лживым. Такому человеку нельзя доверять или положиться на него в трудную минуту.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ставят под угрозу будущее.</w:t>
      </w:r>
    </w:p>
    <w:p w:rsidR="00A9770E" w:rsidRDefault="005003A0">
      <w:pPr>
        <w:ind w:left="51" w:right="14"/>
      </w:pPr>
      <w:r>
        <w:t>Наркоману не нужны ни учеба, ни работа, ни достижения, ни любовь, ни семья, ни близкие люди, а нужен только «кайф».</w:t>
      </w:r>
    </w:p>
    <w:p w:rsidR="00A9770E" w:rsidRDefault="005003A0">
      <w:pPr>
        <w:spacing w:after="160"/>
        <w:ind w:left="51" w:right="14" w:firstLine="0"/>
      </w:pPr>
      <w:r>
        <w:t>Его ждет больница, тюрьма, смерть.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– причина многих заболеваний.</w:t>
      </w:r>
    </w:p>
    <w:p w:rsidR="00A9770E" w:rsidRDefault="005003A0">
      <w:pPr>
        <w:spacing w:after="159"/>
        <w:ind w:left="51" w:right="14"/>
      </w:pPr>
      <w:r>
        <w:t>От разрушения клеток мозга, слабоумия, шизофрении, поражения печени, легких, сердечно-сосудистой, нервной, половой систем до заражения гепатитом, СПИДом и другими смертельными заболеваниями.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– причина уродства у детей.</w:t>
      </w:r>
    </w:p>
    <w:p w:rsidR="00A9770E" w:rsidRDefault="005003A0">
      <w:pPr>
        <w:spacing w:after="157"/>
        <w:ind w:left="51" w:right="14"/>
      </w:pPr>
      <w:r>
        <w:lastRenderedPageBreak/>
        <w:t>Даже один прием некоторых наркотиков меняет генетический код человека, не говоря уже о периодическом и, впоследствии, постоянном употреблении.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приводят к несчастным случаям.</w:t>
      </w:r>
    </w:p>
    <w:p w:rsidR="00A9770E" w:rsidRDefault="005003A0">
      <w:pPr>
        <w:spacing w:after="157"/>
        <w:ind w:left="51" w:right="14"/>
      </w:pPr>
      <w:r>
        <w:t>Рассеянность внимания, нарушение координации движения и ориентации в пространстве часто становятся причиной ДТП, бытовых и производственных травм, смертельно опасных авантюр, несут угрозу жизни и здоровья других людей.</w:t>
      </w:r>
    </w:p>
    <w:p w:rsidR="00A9770E" w:rsidRDefault="005003A0">
      <w:pPr>
        <w:numPr>
          <w:ilvl w:val="1"/>
          <w:numId w:val="7"/>
        </w:numPr>
        <w:spacing w:after="7" w:line="254" w:lineRule="auto"/>
        <w:ind w:firstLine="284"/>
        <w:jc w:val="left"/>
      </w:pPr>
      <w:r>
        <w:rPr>
          <w:b/>
        </w:rPr>
        <w:t>Наркотики укорачивают жизнь.</w:t>
      </w:r>
    </w:p>
    <w:p w:rsidR="00A9770E" w:rsidRDefault="005003A0">
      <w:pPr>
        <w:ind w:left="51" w:right="14"/>
      </w:pPr>
      <w:r>
        <w:t>Если хронический алкоголик иногда доживает до третьей стадии алкоголизма (по медицинской классификации), то для наркомании стадий вообще не существует. Постоянная потребность повышать «дозу» приводит к необратимым последствиям.</w:t>
      </w:r>
    </w:p>
    <w:p w:rsidR="00A9770E" w:rsidRDefault="005003A0">
      <w:pPr>
        <w:spacing w:after="156" w:line="259" w:lineRule="auto"/>
        <w:ind w:left="250" w:right="247" w:hanging="10"/>
        <w:jc w:val="center"/>
      </w:pPr>
      <w:r>
        <w:rPr>
          <w:b/>
          <w:color w:val="0070C0"/>
          <w:sz w:val="21"/>
        </w:rPr>
        <w:t>УГОЛОВНАЯ ОТВЕТСТВЕННОСТЬ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228. УК РФ </w:t>
      </w:r>
      <w:r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– наказывается </w:t>
      </w:r>
      <w:r>
        <w:rPr>
          <w:b/>
          <w:i/>
        </w:rPr>
        <w:t>лишением свободы на срок до 15 лет.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228.1. УК РФ </w:t>
      </w:r>
      <w:r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– наказывается </w:t>
      </w:r>
      <w:r>
        <w:rPr>
          <w:b/>
          <w:i/>
        </w:rPr>
        <w:t>лишением свободы на срок от 4 до пожизненного лишения свободы.</w:t>
      </w:r>
    </w:p>
    <w:p w:rsidR="00A9770E" w:rsidRDefault="005003A0">
      <w:pPr>
        <w:ind w:left="51" w:right="14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179629</wp:posOffset>
                </wp:positionH>
                <wp:positionV relativeFrom="paragraph">
                  <wp:posOffset>85627</wp:posOffset>
                </wp:positionV>
                <wp:extent cx="1475181" cy="6096"/>
                <wp:effectExtent l="0" t="0" r="0" b="0"/>
                <wp:wrapNone/>
                <wp:docPr id="19625" name="Group 19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5181" cy="6096"/>
                          <a:chOff x="0" y="0"/>
                          <a:chExt cx="1475181" cy="6096"/>
                        </a:xfrm>
                      </wpg:grpSpPr>
                      <wps:wsp>
                        <wps:cNvPr id="22420" name="Shape 22420"/>
                        <wps:cNvSpPr/>
                        <wps:spPr>
                          <a:xfrm>
                            <a:off x="0" y="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1" name="Shape 22421"/>
                        <wps:cNvSpPr/>
                        <wps:spPr>
                          <a:xfrm>
                            <a:off x="711708" y="0"/>
                            <a:ext cx="621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" h="9144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  <a:lnTo>
                                  <a:pt x="621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2" name="Shape 22422"/>
                        <wps:cNvSpPr/>
                        <wps:spPr>
                          <a:xfrm>
                            <a:off x="1333449" y="0"/>
                            <a:ext cx="141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9144">
                                <a:moveTo>
                                  <a:pt x="0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141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16824" id="Group 19625" o:spid="_x0000_s1026" style="position:absolute;margin-left:14.15pt;margin-top:6.75pt;width:116.15pt;height:.5pt;z-index:251659264" coordsize="147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">
                <v:shape id="Shape 22420" o:spid="_x0000_s1027" style="position:absolute;width:7117;height:91;visibility:visible;mso-wrap-style:square;v-text-anchor:top" coordsize="7117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goMUA&#10;AADeAAAADwAAAGRycy9kb3ducmV2LnhtbESPTUsDMRCG70L/QxjBi7RZg9ayNi2lIHjQQ6sXb9PN&#10;uFncTJZk2m7/fXMQPL68XzzL9Rh6daKUu8gWHmYVKOImuo5bC1+fr9MFqCzIDvvIZOFCGdaryc0S&#10;axfPvKPTXlpVRjjXaMGLDLXWufEUMM/iQFy8n5gCSpGp1S7huYyHXpuqmuuAHZcHjwNtPTW/+2Ow&#10;8PGUtHyLP76beWMW97vndtgerL27HTcvoIRG+Q//td+cBWMeTQEoOAUF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eCgxQAAAN4AAAAPAAAAAAAAAAAAAAAAAJgCAABkcnMv&#10;ZG93bnJldi54bWxQSwUGAAAAAAQABAD1AAAAigMAAAAA&#10;" path="m,l711708,r,9144l,9144,,e" fillcolor="black" stroked="f" strokeweight="0">
                  <v:stroke miterlimit="83231f" joinstyle="miter"/>
                  <v:path arrowok="t" textboxrect="0,0,711708,9144"/>
                </v:shape>
                <v:shape id="Shape 22421" o:spid="_x0000_s1028" style="position:absolute;left:7117;width:6218;height:91;visibility:visible;mso-wrap-style:square;v-text-anchor:top" coordsize="6217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/MNsQA&#10;AADeAAAADwAAAGRycy9kb3ducmV2LnhtbESPT4vCMBTE74LfITxhL6KpwVWpRtk/uOy17uL50Tzb&#10;YvNSmrR2v71ZEDwOM/MbZncYbC16an3lWMNinoAgzp2puNDw+3OcbUD4gGywdkwa/sjDYT8e7TA1&#10;7sYZ9adQiAhhn6KGMoQmldLnJVn0c9cQR+/iWoshyraQpsVbhNtaqiRZSYsVx4USG/ooKb+eOquh&#10;902evK/N8fO1y7ppcabzl+q0fpkMb1sQgYbwDD/a30aDUku1gP878Qr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/zDbEAAAA3gAAAA8AAAAAAAAAAAAAAAAAmAIAAGRycy9k&#10;b3ducmV2LnhtbFBLBQYAAAAABAAEAPUAAACJAwAAAAA=&#10;" path="m,l621792,r,9144l,9144,,e" fillcolor="black" stroked="f" strokeweight="0">
                  <v:stroke miterlimit="83231f" joinstyle="miter"/>
                  <v:path arrowok="t" textboxrect="0,0,621792,9144"/>
                </v:shape>
                <v:shape id="Shape 22422" o:spid="_x0000_s1029" style="position:absolute;left:13334;width:1417;height:91;visibility:visible;mso-wrap-style:square;v-text-anchor:top" coordsize="141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8z8cA&#10;AADeAAAADwAAAGRycy9kb3ducmV2LnhtbESPT2vCQBTE74V+h+UVvBTduBSR1FVKUSzYi3/p8Zl9&#10;JiHZtyG7xvjtu0Khx2FmfsPMFr2tRUetLx1rGI8SEMSZMyXnGg771XAKwgdkg7Vj0nAnD4v589MM&#10;U+NuvKVuF3IRIexT1FCE0KRS+qwgi37kGuLoXVxrMUTZ5tK0eItwW0uVJBNpseS4UGBDnwVl1e5q&#10;NUzX3amptn1lN/vv8mdzfz0fl6T14KX/eAcRqA//4b/2l9Gg1JtS8Lg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n/M/HAAAA3gAAAA8AAAAAAAAAAAAAAAAAmAIAAGRy&#10;cy9kb3ducmV2LnhtbFBLBQYAAAAABAAEAPUAAACMAwAAAAA=&#10;" path="m,l141732,r,9144l,9144,,e" fillcolor="black" stroked="f" strokeweight="0">
                  <v:stroke miterlimit="83231f" joinstyle="miter"/>
                  <v:path arrowok="t" textboxrect="0,0,141732,9144"/>
                </v:shape>
              </v:group>
            </w:pict>
          </mc:Fallback>
        </mc:AlternateContent>
      </w:r>
      <w:r>
        <w:rPr>
          <w:b/>
        </w:rPr>
        <w:t xml:space="preserve">Статья 228.2. УК РФ </w:t>
      </w:r>
      <w:r>
        <w:t xml:space="preserve">Нарушение правил оборота наркотических средств или психотропных веществ - наказывается </w:t>
      </w:r>
      <w:r>
        <w:rPr>
          <w:b/>
          <w:i/>
        </w:rPr>
        <w:t>лишением свободы до 3 лет.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228.3. УК РФ </w:t>
      </w:r>
      <w:r>
        <w:t xml:space="preserve">Незаконные приобретение, хранение или перевозка </w:t>
      </w:r>
      <w:proofErr w:type="spellStart"/>
      <w:r>
        <w:t>прекурсоров</w:t>
      </w:r>
      <w:proofErr w:type="spellEnd"/>
      <w:r>
        <w:t xml:space="preserve"> наркотических средств или психотропных веществ, а также незаконные приобретение, хранение или перевозка растений, содержащих </w:t>
      </w:r>
      <w:proofErr w:type="spellStart"/>
      <w:r>
        <w:t>прекурсоры</w:t>
      </w:r>
      <w:proofErr w:type="spellEnd"/>
      <w:r>
        <w:t xml:space="preserve"> наркотических средств или психотропных веществ, либо их частей, содержащих </w:t>
      </w:r>
      <w:proofErr w:type="spellStart"/>
      <w:r>
        <w:t>прекурсоры</w:t>
      </w:r>
      <w:proofErr w:type="spellEnd"/>
      <w:r>
        <w:t xml:space="preserve"> наркотических средств или психотропных веществ – наказывается </w:t>
      </w:r>
      <w:r>
        <w:rPr>
          <w:b/>
          <w:i/>
        </w:rPr>
        <w:t>лишением свободы до 2 лет.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228.4. УК РФ </w:t>
      </w:r>
      <w:r>
        <w:t xml:space="preserve">Незаконные производство, сбыт или пересылка </w:t>
      </w:r>
      <w:proofErr w:type="spellStart"/>
      <w:r>
        <w:t>прекурсоров</w:t>
      </w:r>
      <w:proofErr w:type="spellEnd"/>
      <w:r>
        <w:t xml:space="preserve"> наркотических средств или психотропных веществ, а также незаконные сбыт или пересылка растений, содержащих </w:t>
      </w:r>
      <w:proofErr w:type="spellStart"/>
      <w:r>
        <w:t>прекурсоры</w:t>
      </w:r>
      <w:proofErr w:type="spellEnd"/>
      <w:r>
        <w:t xml:space="preserve"> наркотических средств или психотропных веществ, либо их частей, содержащих </w:t>
      </w:r>
      <w:proofErr w:type="spellStart"/>
      <w:r>
        <w:t>прекурсоры</w:t>
      </w:r>
      <w:proofErr w:type="spellEnd"/>
      <w:r>
        <w:t xml:space="preserve"> наркотических средств или психотропных веществ– наказывается </w:t>
      </w:r>
      <w:r>
        <w:rPr>
          <w:b/>
          <w:i/>
        </w:rPr>
        <w:t>лишением свободы до 2 лет.</w:t>
      </w:r>
    </w:p>
    <w:p w:rsidR="00A9770E" w:rsidRDefault="005003A0">
      <w:pPr>
        <w:ind w:left="51" w:right="1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235471</wp:posOffset>
                </wp:positionH>
                <wp:positionV relativeFrom="paragraph">
                  <wp:posOffset>86393</wp:posOffset>
                </wp:positionV>
                <wp:extent cx="1312164" cy="6096"/>
                <wp:effectExtent l="0" t="0" r="0" b="0"/>
                <wp:wrapNone/>
                <wp:docPr id="19195" name="Group 19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164" cy="6096"/>
                          <a:chOff x="0" y="0"/>
                          <a:chExt cx="1312164" cy="6096"/>
                        </a:xfrm>
                      </wpg:grpSpPr>
                      <wps:wsp>
                        <wps:cNvPr id="22423" name="Shape 22423"/>
                        <wps:cNvSpPr/>
                        <wps:spPr>
                          <a:xfrm>
                            <a:off x="0" y="0"/>
                            <a:ext cx="760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76" h="9144">
                                <a:moveTo>
                                  <a:pt x="0" y="0"/>
                                </a:moveTo>
                                <a:lnTo>
                                  <a:pt x="760476" y="0"/>
                                </a:lnTo>
                                <a:lnTo>
                                  <a:pt x="760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4" name="Shape 22424"/>
                        <wps:cNvSpPr/>
                        <wps:spPr>
                          <a:xfrm>
                            <a:off x="760476" y="0"/>
                            <a:ext cx="551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" h="9144">
                                <a:moveTo>
                                  <a:pt x="0" y="0"/>
                                </a:moveTo>
                                <a:lnTo>
                                  <a:pt x="551688" y="0"/>
                                </a:lnTo>
                                <a:lnTo>
                                  <a:pt x="551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38280" id="Group 19195" o:spid="_x0000_s1026" style="position:absolute;margin-left:18.55pt;margin-top:6.8pt;width:103.3pt;height:.5pt;z-index:251660288" coordsize="131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">
                <v:shape id="Shape 22423" o:spid="_x0000_s1027" style="position:absolute;width:7604;height:91;visibility:visible;mso-wrap-style:square;v-text-anchor:top" coordsize="7604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qVMgA&#10;AADeAAAADwAAAGRycy9kb3ducmV2LnhtbESPQWvCQBSE70L/w/IKvYhuTK1IdJUaKLRID6aCeHtk&#10;n0kw+zbd3Wr677uC0OMwM98wy3VvWnEh5xvLCibjBARxaXXDlYL919toDsIHZI2tZVLwSx7Wq4fB&#10;EjNtr7yjSxEqESHsM1RQh9BlUvqyJoN+bDvi6J2sMxiidJXUDq8RblqZJslMGmw4LtTYUV5TeS5+&#10;jILNRzgM9a6f2Oq4yb9P+fbls3FKPT32rwsQgfrwH76337WCNJ2mz3C7E6+AX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MapUyAAAAN4AAAAPAAAAAAAAAAAAAAAAAJgCAABk&#10;cnMvZG93bnJldi54bWxQSwUGAAAAAAQABAD1AAAAjQMAAAAA&#10;" path="m,l760476,r,9144l,9144,,e" fillcolor="black" stroked="f" strokeweight="0">
                  <v:stroke miterlimit="83231f" joinstyle="miter"/>
                  <v:path arrowok="t" textboxrect="0,0,760476,9144"/>
                </v:shape>
                <v:shape id="Shape 22424" o:spid="_x0000_s1028" style="position:absolute;left:7604;width:5517;height:91;visibility:visible;mso-wrap-style:square;v-text-anchor:top" coordsize="5516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Kh8gA&#10;AADeAAAADwAAAGRycy9kb3ducmV2LnhtbESPX0vDQBDE3wW/w7EF3+wlsUqJvRbxD9inYloofVtz&#10;2yQ0txfu1jZ+e08QfBxm5jfMYjW6Xp0pxM6zgXyagSKuve24MbDbvt3OQUVBtth7JgPfFGG1vL5a&#10;YGn9hT/oXEmjEoRjiQZakaHUOtYtOYxTPxAn7+iDQ0kyNNoGvCS463WRZQ/aYcdpocWBnluqT9WX&#10;M5DJZ9jnh9dKNsduWOcvd+v7zd6Ym8n49AhKaJT/8F/73Rooilkxg9876Qro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i8qHyAAAAN4AAAAPAAAAAAAAAAAAAAAAAJgCAABk&#10;cnMvZG93bnJldi54bWxQSwUGAAAAAAQABAD1AAAAjQMAAAAA&#10;" path="m,l551688,r,9144l,9144,,e" fillcolor="black" stroked="f" strokeweight="0">
                  <v:stroke miterlimit="83231f" joinstyle="miter"/>
                  <v:path arrowok="t" textboxrect="0,0,551688,9144"/>
                </v:shape>
              </v:group>
            </w:pict>
          </mc:Fallback>
        </mc:AlternateContent>
      </w:r>
      <w:r>
        <w:rPr>
          <w:b/>
        </w:rPr>
        <w:t xml:space="preserve">Статья 229. УК РФ </w:t>
      </w:r>
      <w:r>
        <w:t xml:space="preserve">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– наказываются </w:t>
      </w:r>
      <w:r>
        <w:rPr>
          <w:b/>
          <w:i/>
        </w:rPr>
        <w:t>лишением свободы на срок от 3 до 20 лет</w:t>
      </w:r>
      <w:r>
        <w:t>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229.1. УК РФ </w:t>
      </w:r>
      <w:r>
        <w:t xml:space="preserve">Контрабанда наркотических средств, психотропных веществ, их </w:t>
      </w:r>
      <w:proofErr w:type="spellStart"/>
      <w:r>
        <w:t>прекурсоров</w:t>
      </w:r>
      <w:proofErr w:type="spellEnd"/>
      <w:r>
        <w:t xml:space="preserve"> или аналогов, растений, содержащих наркотические средства, психотропные вещества или их </w:t>
      </w:r>
      <w:proofErr w:type="spellStart"/>
      <w:r>
        <w:t>прекурсоры</w:t>
      </w:r>
      <w:proofErr w:type="spellEnd"/>
      <w:r>
        <w:t xml:space="preserve">, либо их частей, содержащих наркотические средства, психотропные вещества или их </w:t>
      </w:r>
      <w:proofErr w:type="spellStart"/>
      <w:r>
        <w:t>прекурсоры</w:t>
      </w:r>
      <w:proofErr w:type="spellEnd"/>
      <w:r>
        <w:t xml:space="preserve"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 – наказывается </w:t>
      </w:r>
      <w:r>
        <w:rPr>
          <w:b/>
          <w:i/>
        </w:rPr>
        <w:t>лишением свободы на срок от 3 до пожизненного лишения свободы.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lastRenderedPageBreak/>
        <w:t xml:space="preserve">Статья 230. УК РФ </w:t>
      </w:r>
      <w:r>
        <w:t xml:space="preserve">Склонение к потреблению наркотических средств, психотропных веществ или их аналогов – наказывается </w:t>
      </w:r>
      <w:r>
        <w:rPr>
          <w:b/>
          <w:i/>
        </w:rPr>
        <w:t>лишением свободы на срок от 3 до 15 лет.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231. УК РФ </w:t>
      </w:r>
      <w: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 наказывается </w:t>
      </w:r>
      <w:r>
        <w:rPr>
          <w:b/>
          <w:i/>
        </w:rPr>
        <w:t>лишением свободы на срок до 8 лет.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232. УК РФ </w:t>
      </w:r>
      <w:r>
        <w:t xml:space="preserve">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 – наказывается </w:t>
      </w:r>
      <w:r>
        <w:rPr>
          <w:b/>
          <w:i/>
        </w:rPr>
        <w:t>лишением свободы на срок до 7 лет.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233. УК РФ </w:t>
      </w:r>
      <w:r>
        <w:t xml:space="preserve">Незаконная выдача либо подделка рецептов или иных документов, дающих право на получение наркотических средств или психотропных веществ – наказывается </w:t>
      </w:r>
      <w:r>
        <w:rPr>
          <w:b/>
          <w:i/>
        </w:rPr>
        <w:t>лишением свободы на срок до 2 лет.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234. УК РФ </w:t>
      </w:r>
      <w:r>
        <w:t>Незаконный оборот сильнодействующих или ядовитых веществ в целях сбыта – наказывается лишением свободы на срок до 8 лет.</w:t>
      </w:r>
    </w:p>
    <w:p w:rsidR="00A9770E" w:rsidRDefault="005003A0">
      <w:pPr>
        <w:ind w:left="51" w:right="1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235471</wp:posOffset>
                </wp:positionH>
                <wp:positionV relativeFrom="paragraph">
                  <wp:posOffset>84863</wp:posOffset>
                </wp:positionV>
                <wp:extent cx="1470647" cy="6096"/>
                <wp:effectExtent l="0" t="0" r="0" b="0"/>
                <wp:wrapNone/>
                <wp:docPr id="19196" name="Group 19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47" cy="6096"/>
                          <a:chOff x="0" y="0"/>
                          <a:chExt cx="1470647" cy="6096"/>
                        </a:xfrm>
                      </wpg:grpSpPr>
                      <wps:wsp>
                        <wps:cNvPr id="1997" name="Shape 1997"/>
                        <wps:cNvSpPr/>
                        <wps:spPr>
                          <a:xfrm>
                            <a:off x="0" y="0"/>
                            <a:ext cx="87781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811" h="6096">
                                <a:moveTo>
                                  <a:pt x="0" y="0"/>
                                </a:moveTo>
                                <a:lnTo>
                                  <a:pt x="438912" y="0"/>
                                </a:lnTo>
                                <a:lnTo>
                                  <a:pt x="877811" y="0"/>
                                </a:lnTo>
                                <a:lnTo>
                                  <a:pt x="877811" y="6096"/>
                                </a:lnTo>
                                <a:lnTo>
                                  <a:pt x="43891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5" name="Shape 22425"/>
                        <wps:cNvSpPr/>
                        <wps:spPr>
                          <a:xfrm>
                            <a:off x="877811" y="0"/>
                            <a:ext cx="592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" h="9144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  <a:lnTo>
                                  <a:pt x="592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363CF" id="Group 19196" o:spid="_x0000_s1026" style="position:absolute;margin-left:18.55pt;margin-top:6.7pt;width:115.8pt;height:.5pt;z-index:251661312" coordsize="147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">
                <v:shape id="Shape 1997" o:spid="_x0000_s1027" style="position:absolute;width:8778;height:60;visibility:visible;mso-wrap-style:square;v-text-anchor:top" coordsize="877811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yUOsQA&#10;AADdAAAADwAAAGRycy9kb3ducmV2LnhtbERP22rCQBB9L/Qflin0rW4a1Gp0lVLwSmHxAr4O2WkS&#10;mp0N2VXj37tCoW9zONeZzjtbiwu1vnKs4L2XgCDOnam4UHA8LN5GIHxANlg7JgU38jCfPT9NMTPu&#10;yju67EMhYgj7DBWUITSZlD4vyaLvuYY4cj+utRgibAtpWrzGcFvLNEmG0mLFsaHEhr5Kyn/3Z6tA&#10;f6+WettfFHqwkSutz2non1KlXl+6zwmIQF34F/+51ybOH48/4PFNP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8lDrEAAAA3QAAAA8AAAAAAAAAAAAAAAAAmAIAAGRycy9k&#10;b3ducmV2LnhtbFBLBQYAAAAABAAEAPUAAACJAwAAAAA=&#10;" path="m,l438912,,877811,r,6096l438912,6096,,6096,,xe" fillcolor="black" stroked="f" strokeweight="0">
                  <v:stroke miterlimit="83231f" joinstyle="miter"/>
                  <v:path arrowok="t" textboxrect="0,0,877811,6096"/>
                </v:shape>
                <v:shape id="Shape 22425" o:spid="_x0000_s1028" style="position:absolute;left:8778;width:5928;height:91;visibility:visible;mso-wrap-style:square;v-text-anchor:top" coordsize="592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06cUA&#10;AADeAAAADwAAAGRycy9kb3ducmV2LnhtbESPQUsDMRSE70L/Q3gFL2Kzzaota9NShKJ4a+veH5vn&#10;ZnXzsiRxu/57Iwgeh5n5htnsJteLkULsPGtYLgoQxI03Hbca3s6H2zWImJAN9p5JwzdF2G1nVxus&#10;jL/wkcZTakWGcKxQg01pqKSMjSWHceEH4uy9++AwZRlaaQJeMtz1UhXFg3TYcV6wONCTpebz9OU0&#10;lOexK58/YvlqA+GqqQ83qq61vp5P+0cQiab0H/5rvxgNSt2pe/i9k6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rTpxQAAAN4AAAAPAAAAAAAAAAAAAAAAAJgCAABkcnMv&#10;ZG93bnJldi54bWxQSwUGAAAAAAQABAD1AAAAigMAAAAA&#10;" path="m,l592836,r,9144l,9144,,e" fillcolor="black" stroked="f" strokeweight="0">
                  <v:stroke miterlimit="83231f" joinstyle="miter"/>
                  <v:path arrowok="t" textboxrect="0,0,592836,9144"/>
                </v:shape>
              </v:group>
            </w:pict>
          </mc:Fallback>
        </mc:AlternateContent>
      </w:r>
      <w:r>
        <w:rPr>
          <w:b/>
        </w:rPr>
        <w:t xml:space="preserve">Статья 234.1. УК РФ </w:t>
      </w:r>
      <w:r>
        <w:t xml:space="preserve">Незаконный оборот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– наказывается </w:t>
      </w:r>
      <w:r>
        <w:rPr>
          <w:b/>
          <w:i/>
        </w:rPr>
        <w:t>лишением свободы на срок до 6 лет.</w:t>
      </w:r>
    </w:p>
    <w:p w:rsidR="00A9770E" w:rsidRDefault="005003A0">
      <w:pPr>
        <w:pStyle w:val="1"/>
        <w:spacing w:after="156"/>
        <w:ind w:left="100"/>
      </w:pPr>
      <w:r>
        <w:t>АДМИНИСТРАТИВНАЯ ОТВЕТСТВЕННОСТЬ</w:t>
      </w:r>
    </w:p>
    <w:p w:rsidR="00A9770E" w:rsidRDefault="005003A0">
      <w:pPr>
        <w:ind w:left="51" w:right="14"/>
      </w:pPr>
      <w:r>
        <w:t xml:space="preserve">В соответствии </w:t>
      </w:r>
      <w:r>
        <w:rPr>
          <w:b/>
          <w:u w:val="single" w:color="000000"/>
        </w:rPr>
        <w:t xml:space="preserve">со статьей 2.3 КоАП РФ </w:t>
      </w:r>
      <w:r>
        <w:t xml:space="preserve">административной ответственности подлежит лицо, </w:t>
      </w:r>
      <w:r>
        <w:rPr>
          <w:b/>
        </w:rPr>
        <w:t xml:space="preserve">достигшее </w:t>
      </w:r>
      <w:r>
        <w:t xml:space="preserve">к моменту совершения административного правонарушения </w:t>
      </w:r>
      <w:r>
        <w:rPr>
          <w:b/>
        </w:rPr>
        <w:t>16-летнего возраста.</w:t>
      </w:r>
    </w:p>
    <w:p w:rsidR="00A9770E" w:rsidRDefault="005003A0">
      <w:pPr>
        <w:ind w:left="51" w:right="14" w:firstLine="653"/>
      </w:pPr>
      <w:r>
        <w:rPr>
          <w:b/>
          <w:u w:val="single" w:color="000000"/>
        </w:rPr>
        <w:t xml:space="preserve">Статья 6.8. КоАП РФ </w:t>
      </w:r>
      <w:r>
        <w:t xml:space="preserve">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</w:t>
      </w:r>
      <w:r>
        <w:lastRenderedPageBreak/>
        <w:t xml:space="preserve">вещества – </w:t>
      </w:r>
      <w:r>
        <w:rPr>
          <w:b/>
          <w:i/>
        </w:rPr>
        <w:t>административный штраф в размере до 5 тысяч рублей или административный арест на срок до 15 суток.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6.9. КоАП РФ </w:t>
      </w:r>
      <w: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– </w:t>
      </w:r>
      <w:r>
        <w:rPr>
          <w:b/>
          <w:i/>
        </w:rPr>
        <w:t>административный штраф в размере до 5 тысяч рублей или административный арест на срок до 15 суток.</w:t>
      </w:r>
    </w:p>
    <w:p w:rsidR="00A9770E" w:rsidRDefault="005003A0">
      <w:pPr>
        <w:ind w:left="51" w:right="1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186601</wp:posOffset>
                </wp:positionH>
                <wp:positionV relativeFrom="paragraph">
                  <wp:posOffset>85496</wp:posOffset>
                </wp:positionV>
                <wp:extent cx="1510284" cy="6096"/>
                <wp:effectExtent l="0" t="0" r="0" b="0"/>
                <wp:wrapNone/>
                <wp:docPr id="19624" name="Group 19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284" cy="6096"/>
                          <a:chOff x="0" y="0"/>
                          <a:chExt cx="1510284" cy="6096"/>
                        </a:xfrm>
                      </wpg:grpSpPr>
                      <wps:wsp>
                        <wps:cNvPr id="2154" name="Shape 2154"/>
                        <wps:cNvSpPr/>
                        <wps:spPr>
                          <a:xfrm>
                            <a:off x="0" y="0"/>
                            <a:ext cx="81381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6096">
                                <a:moveTo>
                                  <a:pt x="0" y="0"/>
                                </a:moveTo>
                                <a:lnTo>
                                  <a:pt x="406908" y="0"/>
                                </a:lnTo>
                                <a:lnTo>
                                  <a:pt x="813816" y="0"/>
                                </a:lnTo>
                                <a:lnTo>
                                  <a:pt x="813816" y="6096"/>
                                </a:lnTo>
                                <a:lnTo>
                                  <a:pt x="40690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6" name="Shape 22426"/>
                        <wps:cNvSpPr/>
                        <wps:spPr>
                          <a:xfrm>
                            <a:off x="813816" y="0"/>
                            <a:ext cx="696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 h="9144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  <a:lnTo>
                                  <a:pt x="696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A0341" id="Group 19624" o:spid="_x0000_s1026" style="position:absolute;margin-left:14.7pt;margin-top:6.75pt;width:118.9pt;height:.5pt;z-index:251662336" coordsize="151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">
                <v:shape id="Shape 2154" o:spid="_x0000_s1027" style="position:absolute;width:8138;height:60;visibility:visible;mso-wrap-style:square;v-text-anchor:top" coordsize="813816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UCMMA&#10;AADdAAAADwAAAGRycy9kb3ducmV2LnhtbESP3WrCQBSE7wu+w3KE3tVNpBWJriKK2lujD3DMnvxg&#10;9mzIrvnx6buFQi+HmfmGWW8HU4uOWldZVhDPIhDEmdUVFwpu1+PHEoTzyBpry6RgJAfbzeRtjYm2&#10;PV+oS30hAoRdggpK75tESpeVZNDNbEMcvNy2Bn2QbSF1i32Am1rOo2ghDVYcFkpsaF9S9kifRkHW&#10;X7pDPJqTvhfnPPeL9HUYRqXep8NuBcLT4P/Df+1vrWAef33C75vw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6UCMMAAADdAAAADwAAAAAAAAAAAAAAAACYAgAAZHJzL2Rv&#10;d25yZXYueG1sUEsFBgAAAAAEAAQA9QAAAIgDAAAAAA==&#10;" path="m,l406908,,813816,r,6096l406908,6096,,6096,,xe" fillcolor="black" stroked="f" strokeweight="0">
                  <v:stroke miterlimit="83231f" joinstyle="miter"/>
                  <v:path arrowok="t" textboxrect="0,0,813816,6096"/>
                </v:shape>
                <v:shape id="Shape 22426" o:spid="_x0000_s1028" style="position:absolute;left:8138;width:6964;height:91;visibility:visible;mso-wrap-style:square;v-text-anchor:top" coordsize="6964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5D4MYA&#10;AADeAAAADwAAAGRycy9kb3ducmV2LnhtbESPQWvCQBSE7wX/w/IEL0U3hpJK6ioiFLx4qK33Z/Y1&#10;SZt9G7Kva+yv7xYKPQ4z8w2z3o6uU5GG0Ho2sFxkoIgrb1uuDby9Ps9XoIIgW+w8k4EbBdhuJndr&#10;LK2/8gvFk9QqQTiUaKAR6UutQ9WQw7DwPXHy3v3gUJIcam0HvCa463SeZYV22HJaaLCnfUPV5+nL&#10;GYj3rRyjCJ6zYv9xuZ0v3/HwaMxsOu6eQAmN8h/+ax+sgTx/yAv4vZOugN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5D4MYAAADeAAAADwAAAAAAAAAAAAAAAACYAgAAZHJz&#10;L2Rvd25yZXYueG1sUEsFBgAAAAAEAAQA9QAAAIsDAAAAAA==&#10;" path="m,l696468,r,9144l,9144,,e" fillcolor="black" stroked="f" strokeweight="0">
                  <v:stroke miterlimit="83231f" joinstyle="miter"/>
                  <v:path arrowok="t" textboxrect="0,0,696468,9144"/>
                </v:shape>
              </v:group>
            </w:pict>
          </mc:Fallback>
        </mc:AlternateContent>
      </w:r>
      <w:r>
        <w:rPr>
          <w:b/>
        </w:rPr>
        <w:t xml:space="preserve">Статья 6.9.1. КоАП РФ </w:t>
      </w:r>
      <w:r>
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– </w:t>
      </w:r>
      <w:r>
        <w:rPr>
          <w:b/>
          <w:i/>
        </w:rPr>
        <w:t>административный штраф в размере до 5 тысяч рублей или административный арест на срок до 30 суток.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6.10. КоАП РФ </w:t>
      </w:r>
      <w:r>
        <w:t xml:space="preserve">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или одурманивающих веществ – </w:t>
      </w:r>
      <w:r>
        <w:rPr>
          <w:b/>
          <w:i/>
        </w:rPr>
        <w:t>административный штраф в размере до 5 тысяч рублей.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6.13. КоАП РФ </w:t>
      </w:r>
      <w:r>
        <w:t xml:space="preserve">Пропаганда наркотических средств, психотропных веществ или их </w:t>
      </w:r>
      <w:proofErr w:type="spellStart"/>
      <w:r>
        <w:t>прекурсоров</w:t>
      </w:r>
      <w:proofErr w:type="spellEnd"/>
      <w:r>
        <w:t xml:space="preserve">,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, и их частей,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– </w:t>
      </w:r>
      <w:r>
        <w:rPr>
          <w:b/>
          <w:i/>
        </w:rPr>
        <w:t>административный штраф на граждан в размере до 5 тысяч рублей с конфискацией рекламной продукции и оборудования, использованного для ее изготовления.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20.20. КоАП РФ </w:t>
      </w:r>
      <w:r>
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</w:t>
      </w:r>
      <w:r>
        <w:lastRenderedPageBreak/>
        <w:t xml:space="preserve">потенциально опасных </w:t>
      </w:r>
      <w:proofErr w:type="spellStart"/>
      <w:r>
        <w:t>психоактивных</w:t>
      </w:r>
      <w:proofErr w:type="spellEnd"/>
      <w:r>
        <w:t xml:space="preserve"> веществ или одурманивающих веществ в общественных местах – </w:t>
      </w:r>
      <w:r>
        <w:rPr>
          <w:b/>
          <w:i/>
        </w:rPr>
        <w:t>административный штраф в размере до 5 тысяч рублей или административный арест на срок до 15 суток.</w:t>
      </w:r>
    </w:p>
    <w:p w:rsidR="00A9770E" w:rsidRDefault="005003A0">
      <w:pPr>
        <w:spacing w:after="2" w:line="261" w:lineRule="auto"/>
        <w:ind w:left="66" w:right="27" w:firstLine="284"/>
      </w:pPr>
      <w:r>
        <w:rPr>
          <w:b/>
          <w:u w:val="single" w:color="000000"/>
        </w:rPr>
        <w:t xml:space="preserve">Статья 20.21. КоАП РФ </w:t>
      </w:r>
      <w:r>
        <w:t xml:space="preserve">Появление в общественных местах в состоянии опьянения – </w:t>
      </w:r>
      <w:r>
        <w:rPr>
          <w:b/>
          <w:i/>
        </w:rPr>
        <w:t>административный штраф в размере до 1500 рублей или административный арест до 15 суток.</w:t>
      </w:r>
    </w:p>
    <w:p w:rsidR="00A9770E" w:rsidRDefault="005003A0">
      <w:pPr>
        <w:ind w:left="51" w:right="14"/>
      </w:pPr>
      <w:r>
        <w:rPr>
          <w:b/>
          <w:u w:val="single" w:color="000000"/>
        </w:rPr>
        <w:t xml:space="preserve">Статья 20.22. КоАП РФ </w:t>
      </w:r>
      <w:r>
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или одурманивающих веществ – </w:t>
      </w:r>
      <w:r>
        <w:rPr>
          <w:b/>
          <w:i/>
        </w:rPr>
        <w:t>административный штраф в размере до 2000 рублей.</w:t>
      </w:r>
    </w:p>
    <w:p w:rsidR="00A9770E" w:rsidRDefault="005003A0">
      <w:pPr>
        <w:spacing w:after="0" w:line="259" w:lineRule="auto"/>
        <w:ind w:left="553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color w:val="FFFFFF"/>
          <w:sz w:val="20"/>
        </w:rPr>
        <w:t>//</w:t>
      </w:r>
    </w:p>
    <w:p w:rsidR="00A9770E" w:rsidRDefault="00A9770E">
      <w:pPr>
        <w:sectPr w:rsidR="00A9770E">
          <w:footerReference w:type="even" r:id="rId11"/>
          <w:footerReference w:type="default" r:id="rId12"/>
          <w:footerReference w:type="first" r:id="rId13"/>
          <w:pgSz w:w="5671" w:h="7937"/>
          <w:pgMar w:top="174" w:right="241" w:bottom="251" w:left="331" w:header="720" w:footer="720" w:gutter="0"/>
          <w:pgNumType w:start="0"/>
          <w:cols w:space="720"/>
          <w:titlePg/>
        </w:sectPr>
      </w:pPr>
    </w:p>
    <w:p w:rsidR="00A9770E" w:rsidRDefault="005003A0">
      <w:pPr>
        <w:spacing w:after="0" w:line="259" w:lineRule="auto"/>
        <w:ind w:left="-1440" w:right="4231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601212" cy="5039867"/>
                <wp:effectExtent l="0" t="0" r="0" b="0"/>
                <wp:wrapTopAndBottom/>
                <wp:docPr id="17547" name="Group 17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212" cy="5039867"/>
                          <a:chOff x="0" y="0"/>
                          <a:chExt cx="3601212" cy="5039867"/>
                        </a:xfrm>
                      </wpg:grpSpPr>
                      <wps:wsp>
                        <wps:cNvPr id="22427" name="Shape 22427"/>
                        <wps:cNvSpPr/>
                        <wps:spPr>
                          <a:xfrm>
                            <a:off x="0" y="0"/>
                            <a:ext cx="3601212" cy="503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212" h="5039867">
                                <a:moveTo>
                                  <a:pt x="0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601212" y="5039867"/>
                                </a:lnTo>
                                <a:lnTo>
                                  <a:pt x="0" y="50398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6" name="Rectangle 3046"/>
                        <wps:cNvSpPr/>
                        <wps:spPr>
                          <a:xfrm>
                            <a:off x="1212494" y="637279"/>
                            <a:ext cx="1561481" cy="335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40"/>
                                </w:rPr>
                                <w:t>ПОМНИ!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7" name="Rectangle 3047"/>
                        <wps:cNvSpPr/>
                        <wps:spPr>
                          <a:xfrm>
                            <a:off x="863194" y="1064253"/>
                            <a:ext cx="2487943" cy="335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СУЩЕСТВУЕТ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8" name="Rectangle 3048"/>
                        <wps:cNvSpPr/>
                        <wps:spPr>
                          <a:xfrm>
                            <a:off x="626974" y="1492497"/>
                            <a:ext cx="3116530" cy="335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ЕДИНСТВЕННЫЙ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9" name="Rectangle 3049"/>
                        <wps:cNvSpPr/>
                        <wps:spPr>
                          <a:xfrm>
                            <a:off x="1212494" y="1920520"/>
                            <a:ext cx="1560978" cy="33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СПОСОБ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0" name="Rectangle 3050"/>
                        <wps:cNvSpPr/>
                        <wps:spPr>
                          <a:xfrm>
                            <a:off x="907390" y="2347842"/>
                            <a:ext cx="2372516" cy="33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НЕ ПОПАСТЬ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1" name="Rectangle 3051"/>
                        <wps:cNvSpPr/>
                        <wps:spPr>
                          <a:xfrm>
                            <a:off x="622402" y="2775865"/>
                            <a:ext cx="3129412" cy="33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В ЗАВИСИМОСТЬ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2" name="Rectangle 3052"/>
                        <wps:cNvSpPr/>
                        <wps:spPr>
                          <a:xfrm>
                            <a:off x="514198" y="3204584"/>
                            <a:ext cx="3252943" cy="33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ОТ НАРКОТИКОВ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3" name="Rectangle 3053"/>
                        <wps:cNvSpPr/>
                        <wps:spPr>
                          <a:xfrm>
                            <a:off x="2956560" y="3204584"/>
                            <a:ext cx="169248" cy="33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4" name="Rectangle 3054"/>
                        <wps:cNvSpPr/>
                        <wps:spPr>
                          <a:xfrm>
                            <a:off x="1116482" y="3631304"/>
                            <a:ext cx="1816706" cy="33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40"/>
                                </w:rPr>
                                <w:t>НИКОГДА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5" name="Rectangle 3055"/>
                        <wps:cNvSpPr/>
                        <wps:spPr>
                          <a:xfrm>
                            <a:off x="719938" y="4059853"/>
                            <a:ext cx="572962" cy="33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40"/>
                                </w:rPr>
                                <w:t xml:space="preserve">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6" name="Rectangle 3056"/>
                        <wps:cNvSpPr/>
                        <wps:spPr>
                          <a:xfrm>
                            <a:off x="1150010" y="4059853"/>
                            <a:ext cx="2295339" cy="33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40"/>
                                </w:rPr>
                                <w:t xml:space="preserve">ПРОБОВАТЬ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7" name="Rectangle 3057"/>
                        <wps:cNvSpPr/>
                        <wps:spPr>
                          <a:xfrm>
                            <a:off x="2872740" y="4059853"/>
                            <a:ext cx="94102" cy="33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70E" w:rsidRDefault="005003A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40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47" o:spid="_x0000_s1039" style="position:absolute;left:0;text-align:left;margin-left:0;margin-top:0;width:283.55pt;height:396.85pt;z-index:251663360;mso-position-horizontal-relative:page;mso-position-vertical-relative:page" coordsize="36012,50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">
                <v:shape id="Shape 22427" o:spid="_x0000_s1040" style="position:absolute;width:36012;height:50398;visibility:visible;mso-wrap-style:square;v-text-anchor:top" coordsize="3601212,5039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elccA&#10;AADeAAAADwAAAGRycy9kb3ducmV2LnhtbESPQUvDQBSE74L/YXmCl9JuGqQpsdugQsCTYFvQ43P3&#10;mY3Jvg3ZTRv/vSsIHoeZ+YbZVbPrxZnG0HpWsF5lIIi1Ny03Ck7HerkFESKywd4zKfimANX++mqH&#10;pfEXfqXzITYiQTiUqMDGOJRSBm3JYVj5gTh5n350GJMcG2lGvCS462WeZRvpsOW0YHGgJ0u6O0xO&#10;ga5tET6y9dtCT93XY40vRfE+KXV7Mz/cg4g0x//wX/vZKMjzu7yA3zvpCs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cXpXHAAAA3gAAAA8AAAAAAAAAAAAAAAAAmAIAAGRy&#10;cy9kb3ducmV2LnhtbFBLBQYAAAAABAAEAPUAAACMAwAAAAA=&#10;" path="m,l3601212,r,5039867l,5039867,,e" fillcolor="#002060" stroked="f" strokeweight="0">
                  <v:stroke miterlimit="83231f" joinstyle="miter"/>
                  <v:path arrowok="t" textboxrect="0,0,3601212,5039867"/>
                </v:shape>
                <v:rect id="Rectangle 3046" o:spid="_x0000_s1041" style="position:absolute;left:12124;top:6372;width:15615;height:3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oDs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XP0Us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VqA7HAAAA3QAAAA8AAAAAAAAAAAAAAAAAmAIAAGRy&#10;cy9kb3ducmV2LnhtbFBLBQYAAAAABAAEAPUAAACM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40"/>
                          </w:rPr>
                          <w:t>ПОМНИ!</w:t>
                        </w:r>
                      </w:p>
                    </w:txbxContent>
                  </v:textbox>
                </v:rect>
                <v:rect id="Rectangle 3047" o:spid="_x0000_s1042" style="position:absolute;left:8631;top:10642;width:24880;height:3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kNlccA&#10;AADd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Ek1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ZDZXHAAAA3QAAAA8AAAAAAAAAAAAAAAAAmAIAAGRy&#10;cy9kb3ducmV2LnhtbFBLBQYAAAAABAAEAPUAAACM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СУЩЕСТВУЕТ</w:t>
                        </w:r>
                      </w:p>
                    </w:txbxContent>
                  </v:textbox>
                </v:rect>
                <v:rect id="Rectangle 3048" o:spid="_x0000_s1043" style="position:absolute;left:6269;top:14924;width:31166;height:3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Z58IA&#10;AADd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Ea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pnnwgAAAN0AAAAPAAAAAAAAAAAAAAAAAJgCAABkcnMvZG93&#10;bnJldi54bWxQSwUGAAAAAAQABAD1AAAAhwMAAAAA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ЕДИНСТВЕННЫЙ</w:t>
                        </w:r>
                      </w:p>
                    </w:txbxContent>
                  </v:textbox>
                </v:rect>
                <v:rect id="Rectangle 3049" o:spid="_x0000_s1044" style="position:absolute;left:12124;top:19205;width:15610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8fM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WjaJz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o8fMYAAADdAAAADwAAAAAAAAAAAAAAAACYAgAAZHJz&#10;L2Rvd25yZXYueG1sUEsFBgAAAAAEAAQA9QAAAIsDAAAAAA=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СПОСОБ</w:t>
                        </w:r>
                      </w:p>
                    </w:txbxContent>
                  </v:textbox>
                </v:rect>
                <v:rect id="Rectangle 3050" o:spid="_x0000_s1045" style="position:absolute;left:9073;top:23478;width:23726;height:3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DPMIA&#10;AADd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Eaj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QM8wgAAAN0AAAAPAAAAAAAAAAAAAAAAAJgCAABkcnMvZG93&#10;bnJldi54bWxQSwUGAAAAAAQABAD1AAAAhwMAAAAA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НЕ ПОПАСТЬ</w:t>
                        </w:r>
                      </w:p>
                    </w:txbxContent>
                  </v:textbox>
                </v:rect>
                <v:rect id="Rectangle 3051" o:spid="_x0000_s1046" style="position:absolute;left:6224;top:27758;width:31294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mp8cA&#10;AADd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0dM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lpqfHAAAA3QAAAA8AAAAAAAAAAAAAAAAAmAIAAGRy&#10;cy9kb3ducmV2LnhtbFBLBQYAAAAABAAEAPUAAACM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В ЗАВИСИМОСТЬ</w:t>
                        </w:r>
                      </w:p>
                    </w:txbxContent>
                  </v:textbox>
                </v:rect>
                <v:rect id="Rectangle 3052" o:spid="_x0000_s1047" style="position:absolute;left:5141;top:32045;width:32530;height:3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40M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WP0dM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3ONDHAAAA3QAAAA8AAAAAAAAAAAAAAAAAmAIAAGRy&#10;cy9kb3ducmV2LnhtbFBLBQYAAAAABAAEAPUAAACM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 xml:space="preserve">ОТ НАРКОТИКОВ </w:t>
                        </w:r>
                      </w:p>
                    </w:txbxContent>
                  </v:textbox>
                </v:rect>
                <v:rect id="Rectangle 3053" o:spid="_x0000_s1048" style="position:absolute;left:29565;top:32045;width:1693;height:3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udS8UA&#10;AADdAAAADwAAAGRycy9kb3ducmV2LnhtbESPT4vCMBTE78J+h/AWvGm6iqJdo8iq6NF/oHt7NG/b&#10;ss1LaaKtfnojCB6HmfkNM5k1phBXqlxuWcFXNwJBnFidc6rgeFh1RiCcR9ZYWCYFN3Iwm360Jhhr&#10;W/OOrnufigBhF6OCzPsyltIlGRl0XVsSB+/PVgZ9kFUqdYV1gJtC9qJoKA3mHBYyLOkno+R/fzEK&#10;1qNyft7Ye50Wy9/1aXsaLw5jr1T7s5l/g/DU+Hf41d5oBf1o0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51LxQAAAN0AAAAPAAAAAAAAAAAAAAAAAJgCAABkcnMv&#10;ZG93bnJldi54bWxQSwUGAAAAAAQABAD1AAAAigMAAAAA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–</w:t>
                        </w:r>
                      </w:p>
                    </w:txbxContent>
                  </v:textbox>
                </v:rect>
                <v:rect id="Rectangle 3054" o:spid="_x0000_s1049" style="position:absolute;left:11164;top:36313;width:18167;height:3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FP8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JZpO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SBT/HAAAA3QAAAA8AAAAAAAAAAAAAAAAAmAIAAGRy&#10;cy9kb3ducmV2LnhtbFBLBQYAAAAABAAEAPUAAACM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40"/>
                          </w:rPr>
                          <w:t>НИКОГДА</w:t>
                        </w:r>
                      </w:p>
                    </w:txbxContent>
                  </v:textbox>
                </v:rect>
                <v:rect id="Rectangle 3055" o:spid="_x0000_s1050" style="position:absolute;left:7199;top:40598;width:5730;height:3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6gpMcA&#10;AADdAAAADwAAAGRycy9kb3ducmV2LnhtbESPQWvCQBSE74L/YXmF3nTTihJTVxGr6LE1BdvbI/ua&#10;hO6+Ddmtif56tyD0OMzMN8xi1VsjztT62rGCp3ECgrhwuuZSwUe+G6UgfEDWaByTggt5WC2HgwVm&#10;2nX8TudjKEWEsM9QQRVCk0npi4os+rFriKP37VqLIcq2lLrFLsKtkc9JMpMWa44LFTa0qaj4Of5a&#10;Bfu0WX8e3LUrzfZrf3o7zV/zeVDq8aFfv4AI1If/8L190AomyX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eoKTHAAAA3QAAAA8AAAAAAAAAAAAAAAAAmAIAAGRy&#10;cy9kb3ducmV2LnhtbFBLBQYAAAAABAAEAPUAAACM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40"/>
                          </w:rPr>
                          <w:t xml:space="preserve">НЕ </w:t>
                        </w:r>
                      </w:p>
                    </w:txbxContent>
                  </v:textbox>
                </v:rect>
                <v:rect id="Rectangle 3056" o:spid="_x0000_s1051" style="position:absolute;left:11500;top:40598;width:22953;height:3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+08cA&#10;AADdAAAADwAAAGRycy9kb3ducmV2LnhtbESPQWvCQBSE7wX/w/KE3upGS4OmriLakhzbKGhvj+wz&#10;CWbfhuzWRH99t1DocZiZb5jlejCNuFLnassKppMIBHFhdc2lgsP+/WkOwnlkjY1lUnAjB+vV6GGJ&#10;ibY9f9I196UIEHYJKqi8bxMpXVGRQTexLXHwzrYz6IPsSqk77APcNHIWRbE0WHNYqLClbUXFJf82&#10;CtJ5uzll9t6XzdtXevw4Lnb7hVfqcTxsXkF4Gvx/+K+daQXP0Us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MPtPHAAAA3QAAAA8AAAAAAAAAAAAAAAAAmAIAAGRy&#10;cy9kb3ducmV2LnhtbFBLBQYAAAAABAAEAPUAAACM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40"/>
                          </w:rPr>
                          <w:t xml:space="preserve">ПРОБОВАТЬ </w:t>
                        </w:r>
                      </w:p>
                    </w:txbxContent>
                  </v:textbox>
                </v:rect>
                <v:rect id="Rectangle 3057" o:spid="_x0000_s1052" style="position:absolute;left:28727;top:40598;width:941;height:3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bSMcA&#10;AADd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Ek1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Am0jHAAAA3QAAAA8AAAAAAAAAAAAAAAAAmAIAAGRy&#10;cy9kb3ducmV2LnhtbFBLBQYAAAAABAAEAPUAAACMAwAAAAA=&#10;" filled="f" stroked="f">
                  <v:textbox inset="0,0,0,0">
                    <w:txbxContent>
                      <w:p w:rsidR="00A9770E" w:rsidRDefault="005003A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40"/>
                          </w:rPr>
                          <w:t>!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A9770E">
      <w:footerReference w:type="even" r:id="rId14"/>
      <w:footerReference w:type="default" r:id="rId15"/>
      <w:footerReference w:type="first" r:id="rId16"/>
      <w:pgSz w:w="5671" w:h="79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A0" w:rsidRDefault="005003A0">
      <w:pPr>
        <w:spacing w:after="0" w:line="240" w:lineRule="auto"/>
      </w:pPr>
      <w:r>
        <w:separator/>
      </w:r>
    </w:p>
  </w:endnote>
  <w:endnote w:type="continuationSeparator" w:id="0">
    <w:p w:rsidR="005003A0" w:rsidRDefault="0050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0E" w:rsidRDefault="005003A0">
    <w:pPr>
      <w:spacing w:after="0" w:line="259" w:lineRule="auto"/>
      <w:ind w:left="263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980B5D" w:rsidRPr="00980B5D">
      <w:rPr>
        <w:rFonts w:ascii="Calibri" w:eastAsia="Calibri" w:hAnsi="Calibri" w:cs="Calibri"/>
        <w:noProof/>
        <w:color w:val="7F7F7F"/>
        <w:sz w:val="14"/>
      </w:rPr>
      <w:t>10</w:t>
    </w:r>
    <w:r>
      <w:rPr>
        <w:rFonts w:ascii="Calibri" w:eastAsia="Calibri" w:hAnsi="Calibri" w:cs="Calibri"/>
        <w:color w:val="7F7F7F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0E" w:rsidRDefault="005003A0">
    <w:pPr>
      <w:spacing w:after="0" w:line="259" w:lineRule="auto"/>
      <w:ind w:left="0" w:right="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0B5D" w:rsidRPr="00980B5D">
      <w:rPr>
        <w:rFonts w:ascii="Calibri" w:eastAsia="Calibri" w:hAnsi="Calibri" w:cs="Calibri"/>
        <w:noProof/>
        <w:color w:val="7F7F7F"/>
        <w:sz w:val="14"/>
      </w:rPr>
      <w:t>9</w:t>
    </w:r>
    <w:r>
      <w:rPr>
        <w:rFonts w:ascii="Calibri" w:eastAsia="Calibri" w:hAnsi="Calibri" w:cs="Calibri"/>
        <w:color w:val="7F7F7F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0E" w:rsidRDefault="00A9770E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0E" w:rsidRDefault="00A9770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0E" w:rsidRDefault="00A9770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0E" w:rsidRDefault="00A9770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A0" w:rsidRDefault="005003A0">
      <w:pPr>
        <w:spacing w:after="0" w:line="240" w:lineRule="auto"/>
      </w:pPr>
      <w:r>
        <w:separator/>
      </w:r>
    </w:p>
  </w:footnote>
  <w:footnote w:type="continuationSeparator" w:id="0">
    <w:p w:rsidR="005003A0" w:rsidRDefault="0050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5B4"/>
    <w:multiLevelType w:val="hybridMultilevel"/>
    <w:tmpl w:val="E38E45F8"/>
    <w:lvl w:ilvl="0" w:tplc="B35C5C66">
      <w:start w:val="1"/>
      <w:numFmt w:val="decimal"/>
      <w:lvlText w:val="%1."/>
      <w:lvlJc w:val="left"/>
      <w:pPr>
        <w:ind w:left="168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142C80">
      <w:start w:val="1"/>
      <w:numFmt w:val="decimal"/>
      <w:lvlText w:val="%2."/>
      <w:lvlJc w:val="left"/>
      <w:pPr>
        <w:ind w:left="325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F002E8">
      <w:start w:val="1"/>
      <w:numFmt w:val="lowerRoman"/>
      <w:lvlText w:val="%3"/>
      <w:lvlJc w:val="left"/>
      <w:pPr>
        <w:ind w:left="136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1E3A1C">
      <w:start w:val="1"/>
      <w:numFmt w:val="decimal"/>
      <w:lvlText w:val="%4"/>
      <w:lvlJc w:val="left"/>
      <w:pPr>
        <w:ind w:left="208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104764">
      <w:start w:val="1"/>
      <w:numFmt w:val="lowerLetter"/>
      <w:lvlText w:val="%5"/>
      <w:lvlJc w:val="left"/>
      <w:pPr>
        <w:ind w:left="280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12337E">
      <w:start w:val="1"/>
      <w:numFmt w:val="lowerRoman"/>
      <w:lvlText w:val="%6"/>
      <w:lvlJc w:val="left"/>
      <w:pPr>
        <w:ind w:left="352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686B3C">
      <w:start w:val="1"/>
      <w:numFmt w:val="decimal"/>
      <w:lvlText w:val="%7"/>
      <w:lvlJc w:val="left"/>
      <w:pPr>
        <w:ind w:left="424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90FB04">
      <w:start w:val="1"/>
      <w:numFmt w:val="lowerLetter"/>
      <w:lvlText w:val="%8"/>
      <w:lvlJc w:val="left"/>
      <w:pPr>
        <w:ind w:left="496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D08CA0">
      <w:start w:val="1"/>
      <w:numFmt w:val="lowerRoman"/>
      <w:lvlText w:val="%9"/>
      <w:lvlJc w:val="left"/>
      <w:pPr>
        <w:ind w:left="568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4048F1"/>
    <w:multiLevelType w:val="hybridMultilevel"/>
    <w:tmpl w:val="19701F0A"/>
    <w:lvl w:ilvl="0" w:tplc="4CA2428C">
      <w:start w:val="1"/>
      <w:numFmt w:val="decimal"/>
      <w:lvlText w:val="%1)"/>
      <w:lvlJc w:val="left"/>
      <w:pPr>
        <w:ind w:left="29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76D40A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EECFD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642C4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9FA85B6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5E9A9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AE12E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0409C2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E64C95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450168"/>
    <w:multiLevelType w:val="hybridMultilevel"/>
    <w:tmpl w:val="509CEAF2"/>
    <w:lvl w:ilvl="0" w:tplc="DC984EF8">
      <w:start w:val="1"/>
      <w:numFmt w:val="decimal"/>
      <w:lvlText w:val="%1)"/>
      <w:lvlJc w:val="left"/>
      <w:pPr>
        <w:ind w:left="29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16AD2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068FE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326712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D02746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C49AD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207688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A220E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5A1DC2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BD52C1"/>
    <w:multiLevelType w:val="hybridMultilevel"/>
    <w:tmpl w:val="0DA4CEDA"/>
    <w:lvl w:ilvl="0" w:tplc="0DCEE7D2">
      <w:start w:val="1"/>
      <w:numFmt w:val="decimal"/>
      <w:lvlText w:val="%1."/>
      <w:lvlJc w:val="left"/>
      <w:pPr>
        <w:ind w:left="137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C0356C">
      <w:start w:val="1"/>
      <w:numFmt w:val="lowerLetter"/>
      <w:lvlText w:val="%2"/>
      <w:lvlJc w:val="left"/>
      <w:pPr>
        <w:ind w:left="136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623866">
      <w:start w:val="1"/>
      <w:numFmt w:val="lowerRoman"/>
      <w:lvlText w:val="%3"/>
      <w:lvlJc w:val="left"/>
      <w:pPr>
        <w:ind w:left="208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CE6030">
      <w:start w:val="1"/>
      <w:numFmt w:val="decimal"/>
      <w:lvlText w:val="%4"/>
      <w:lvlJc w:val="left"/>
      <w:pPr>
        <w:ind w:left="280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B0CAFC">
      <w:start w:val="1"/>
      <w:numFmt w:val="lowerLetter"/>
      <w:lvlText w:val="%5"/>
      <w:lvlJc w:val="left"/>
      <w:pPr>
        <w:ind w:left="352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58C1B0">
      <w:start w:val="1"/>
      <w:numFmt w:val="lowerRoman"/>
      <w:lvlText w:val="%6"/>
      <w:lvlJc w:val="left"/>
      <w:pPr>
        <w:ind w:left="424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7E51E0">
      <w:start w:val="1"/>
      <w:numFmt w:val="decimal"/>
      <w:lvlText w:val="%7"/>
      <w:lvlJc w:val="left"/>
      <w:pPr>
        <w:ind w:left="496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FEEF7A">
      <w:start w:val="1"/>
      <w:numFmt w:val="lowerLetter"/>
      <w:lvlText w:val="%8"/>
      <w:lvlJc w:val="left"/>
      <w:pPr>
        <w:ind w:left="568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62F154">
      <w:start w:val="1"/>
      <w:numFmt w:val="lowerRoman"/>
      <w:lvlText w:val="%9"/>
      <w:lvlJc w:val="left"/>
      <w:pPr>
        <w:ind w:left="640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8F7A8F"/>
    <w:multiLevelType w:val="hybridMultilevel"/>
    <w:tmpl w:val="2D8A7032"/>
    <w:lvl w:ilvl="0" w:tplc="CEAC2344">
      <w:start w:val="1"/>
      <w:numFmt w:val="bullet"/>
      <w:lvlText w:val="-"/>
      <w:lvlJc w:val="left"/>
      <w:pPr>
        <w:ind w:left="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4A7ABE">
      <w:start w:val="1"/>
      <w:numFmt w:val="bullet"/>
      <w:lvlText w:val="o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E679AE">
      <w:start w:val="1"/>
      <w:numFmt w:val="bullet"/>
      <w:lvlText w:val="▪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15C5730">
      <w:start w:val="1"/>
      <w:numFmt w:val="bullet"/>
      <w:lvlText w:val="•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C6F78C">
      <w:start w:val="1"/>
      <w:numFmt w:val="bullet"/>
      <w:lvlText w:val="o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0AC86E">
      <w:start w:val="1"/>
      <w:numFmt w:val="bullet"/>
      <w:lvlText w:val="▪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22C76C">
      <w:start w:val="1"/>
      <w:numFmt w:val="bullet"/>
      <w:lvlText w:val="•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E22E28">
      <w:start w:val="1"/>
      <w:numFmt w:val="bullet"/>
      <w:lvlText w:val="o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A2CFF6">
      <w:start w:val="1"/>
      <w:numFmt w:val="bullet"/>
      <w:lvlText w:val="▪"/>
      <w:lvlJc w:val="left"/>
      <w:pPr>
        <w:ind w:left="64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C318D8"/>
    <w:multiLevelType w:val="hybridMultilevel"/>
    <w:tmpl w:val="7F6A7B80"/>
    <w:lvl w:ilvl="0" w:tplc="38DA795E">
      <w:start w:val="1"/>
      <w:numFmt w:val="decimal"/>
      <w:lvlText w:val="%1."/>
      <w:lvlJc w:val="left"/>
      <w:pPr>
        <w:ind w:left="5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ACA9A0">
      <w:start w:val="1"/>
      <w:numFmt w:val="lowerLetter"/>
      <w:lvlText w:val="%2"/>
      <w:lvlJc w:val="left"/>
      <w:pPr>
        <w:ind w:left="136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8287A4">
      <w:start w:val="1"/>
      <w:numFmt w:val="lowerRoman"/>
      <w:lvlText w:val="%3"/>
      <w:lvlJc w:val="left"/>
      <w:pPr>
        <w:ind w:left="208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7A7588">
      <w:start w:val="1"/>
      <w:numFmt w:val="decimal"/>
      <w:lvlText w:val="%4"/>
      <w:lvlJc w:val="left"/>
      <w:pPr>
        <w:ind w:left="280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5A556E">
      <w:start w:val="1"/>
      <w:numFmt w:val="lowerLetter"/>
      <w:lvlText w:val="%5"/>
      <w:lvlJc w:val="left"/>
      <w:pPr>
        <w:ind w:left="352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880126">
      <w:start w:val="1"/>
      <w:numFmt w:val="lowerRoman"/>
      <w:lvlText w:val="%6"/>
      <w:lvlJc w:val="left"/>
      <w:pPr>
        <w:ind w:left="424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1EE88E">
      <w:start w:val="1"/>
      <w:numFmt w:val="decimal"/>
      <w:lvlText w:val="%7"/>
      <w:lvlJc w:val="left"/>
      <w:pPr>
        <w:ind w:left="496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7618AE">
      <w:start w:val="1"/>
      <w:numFmt w:val="lowerLetter"/>
      <w:lvlText w:val="%8"/>
      <w:lvlJc w:val="left"/>
      <w:pPr>
        <w:ind w:left="568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4ADCB8">
      <w:start w:val="1"/>
      <w:numFmt w:val="lowerRoman"/>
      <w:lvlText w:val="%9"/>
      <w:lvlJc w:val="left"/>
      <w:pPr>
        <w:ind w:left="640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232D3C"/>
    <w:multiLevelType w:val="hybridMultilevel"/>
    <w:tmpl w:val="0D525E9C"/>
    <w:lvl w:ilvl="0" w:tplc="15DCFF3A">
      <w:start w:val="1"/>
      <w:numFmt w:val="decimal"/>
      <w:lvlText w:val="%1)"/>
      <w:lvlJc w:val="left"/>
      <w:pPr>
        <w:ind w:left="3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5C4918">
      <w:start w:val="1"/>
      <w:numFmt w:val="lowerLetter"/>
      <w:lvlText w:val="%2"/>
      <w:lvlJc w:val="left"/>
      <w:pPr>
        <w:ind w:left="113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EA159C">
      <w:start w:val="1"/>
      <w:numFmt w:val="lowerRoman"/>
      <w:lvlText w:val="%3"/>
      <w:lvlJc w:val="left"/>
      <w:pPr>
        <w:ind w:left="185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EC5F2E">
      <w:start w:val="1"/>
      <w:numFmt w:val="decimal"/>
      <w:lvlText w:val="%4"/>
      <w:lvlJc w:val="left"/>
      <w:pPr>
        <w:ind w:left="257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7EF264">
      <w:start w:val="1"/>
      <w:numFmt w:val="lowerLetter"/>
      <w:lvlText w:val="%5"/>
      <w:lvlJc w:val="left"/>
      <w:pPr>
        <w:ind w:left="329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AA03A">
      <w:start w:val="1"/>
      <w:numFmt w:val="lowerRoman"/>
      <w:lvlText w:val="%6"/>
      <w:lvlJc w:val="left"/>
      <w:pPr>
        <w:ind w:left="401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942AD2">
      <w:start w:val="1"/>
      <w:numFmt w:val="decimal"/>
      <w:lvlText w:val="%7"/>
      <w:lvlJc w:val="left"/>
      <w:pPr>
        <w:ind w:left="473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5A80DA">
      <w:start w:val="1"/>
      <w:numFmt w:val="lowerLetter"/>
      <w:lvlText w:val="%8"/>
      <w:lvlJc w:val="left"/>
      <w:pPr>
        <w:ind w:left="545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C42B56E">
      <w:start w:val="1"/>
      <w:numFmt w:val="lowerRoman"/>
      <w:lvlText w:val="%9"/>
      <w:lvlJc w:val="left"/>
      <w:pPr>
        <w:ind w:left="617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0E"/>
    <w:rsid w:val="005003A0"/>
    <w:rsid w:val="00542C2B"/>
    <w:rsid w:val="00980B5D"/>
    <w:rsid w:val="00A14C3F"/>
    <w:rsid w:val="00A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E0A25-DB5C-41A6-A731-ADB31C6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5" w:lineRule="auto"/>
      <w:ind w:left="297" w:firstLine="274"/>
      <w:jc w:val="both"/>
    </w:pPr>
    <w:rPr>
      <w:rFonts w:ascii="Book Antiqua" w:eastAsia="Book Antiqua" w:hAnsi="Book Antiqua" w:cs="Book Antiqua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8"/>
      <w:ind w:left="240"/>
      <w:outlineLvl w:val="0"/>
    </w:pPr>
    <w:rPr>
      <w:rFonts w:ascii="Book Antiqua" w:eastAsia="Book Antiqua" w:hAnsi="Book Antiqua" w:cs="Book Antiqua"/>
      <w:b/>
      <w:color w:val="0070C0"/>
      <w:sz w:val="2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31" w:lineRule="auto"/>
      <w:ind w:left="1672" w:hanging="300"/>
      <w:outlineLvl w:val="1"/>
    </w:pPr>
    <w:rPr>
      <w:rFonts w:ascii="Book Antiqua" w:eastAsia="Book Antiqua" w:hAnsi="Book Antiqua" w:cs="Book Antiqu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Book Antiqua" w:eastAsia="Book Antiqua" w:hAnsi="Book Antiqua" w:cs="Book Antiqua"/>
      <w:b/>
      <w:color w:val="000000"/>
      <w:sz w:val="20"/>
    </w:rPr>
  </w:style>
  <w:style w:type="character" w:customStyle="1" w:styleId="10">
    <w:name w:val="Заголовок 1 Знак"/>
    <w:link w:val="1"/>
    <w:rPr>
      <w:rFonts w:ascii="Book Antiqua" w:eastAsia="Book Antiqua" w:hAnsi="Book Antiqua" w:cs="Book Antiqua"/>
      <w:b/>
      <w:color w:val="0070C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2284</Words>
  <Characters>13020</Characters>
  <Application>Microsoft Office Word</Application>
  <DocSecurity>0</DocSecurity>
  <Lines>108</Lines>
  <Paragraphs>30</Paragraphs>
  <ScaleCrop>false</ScaleCrop>
  <Company/>
  <LinksUpToDate>false</LinksUpToDate>
  <CharactersWithSpaces>15274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общественная организация «ОФИЦЕРЫ РОССИИ»</dc:title>
  <dc:subject/>
  <dc:creator>Администратор</dc:creator>
  <cp:keywords/>
  <cp:lastModifiedBy>Носкова Марина Леонидовна</cp:lastModifiedBy>
  <cp:revision>4</cp:revision>
  <dcterms:created xsi:type="dcterms:W3CDTF">2023-03-06T08:39:00Z</dcterms:created>
  <dcterms:modified xsi:type="dcterms:W3CDTF">2023-03-06T08:44:00Z</dcterms:modified>
</cp:coreProperties>
</file>